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04D66" w14:textId="264B8EA3" w:rsidR="00AE0400" w:rsidRDefault="00AE0400"/>
    <w:p w14:paraId="3BABB8B7" w14:textId="45DA127B" w:rsidR="005D6903" w:rsidRDefault="005D6903"/>
    <w:p w14:paraId="5A03D5E5" w14:textId="60318A88" w:rsidR="005D6903" w:rsidRDefault="005D6903"/>
    <w:p w14:paraId="679C632A" w14:textId="75952157" w:rsidR="005D6903" w:rsidRDefault="005D6903"/>
    <w:p w14:paraId="752CF3B3" w14:textId="588E05D9" w:rsidR="005D6903" w:rsidRDefault="005D6903"/>
    <w:p w14:paraId="5B833E5B" w14:textId="54FC11CF" w:rsidR="005D6903" w:rsidRDefault="005D6903"/>
    <w:p w14:paraId="6544097D" w14:textId="7E2CF1B3" w:rsidR="005D6903" w:rsidRDefault="005D6903"/>
    <w:p w14:paraId="1D415272" w14:textId="6E04A0F9" w:rsidR="005D6903" w:rsidRDefault="005D6903"/>
    <w:p w14:paraId="450A870E" w14:textId="4863DA71" w:rsidR="005D6903" w:rsidRPr="00873955" w:rsidRDefault="005D6903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Pr="00873955">
        <w:rPr>
          <w:b/>
          <w:bCs/>
        </w:rPr>
        <w:t>Jaarrekening over 202</w:t>
      </w:r>
      <w:r w:rsidR="00EB38DF">
        <w:rPr>
          <w:b/>
          <w:bCs/>
        </w:rPr>
        <w:t>4</w:t>
      </w:r>
    </w:p>
    <w:p w14:paraId="58C27CB7" w14:textId="383764FA" w:rsidR="005D6903" w:rsidRPr="00873955" w:rsidRDefault="005D6903">
      <w:pPr>
        <w:rPr>
          <w:b/>
          <w:bCs/>
        </w:rPr>
      </w:pPr>
    </w:p>
    <w:p w14:paraId="4029A542" w14:textId="67DB5F8A" w:rsidR="005D6903" w:rsidRPr="00873955" w:rsidRDefault="005D6903">
      <w:pPr>
        <w:rPr>
          <w:b/>
          <w:bCs/>
        </w:rPr>
      </w:pPr>
      <w:r w:rsidRPr="00873955">
        <w:rPr>
          <w:b/>
          <w:bCs/>
        </w:rPr>
        <w:tab/>
      </w:r>
      <w:r w:rsidRPr="00873955">
        <w:rPr>
          <w:b/>
          <w:bCs/>
        </w:rPr>
        <w:tab/>
      </w:r>
      <w:r w:rsidRPr="00873955">
        <w:rPr>
          <w:b/>
          <w:bCs/>
        </w:rPr>
        <w:tab/>
      </w:r>
      <w:r w:rsidRPr="00873955">
        <w:rPr>
          <w:b/>
          <w:bCs/>
        </w:rPr>
        <w:tab/>
        <w:t>van</w:t>
      </w:r>
    </w:p>
    <w:p w14:paraId="05435769" w14:textId="28DE2AD5" w:rsidR="005D6903" w:rsidRPr="00873955" w:rsidRDefault="005D6903">
      <w:pPr>
        <w:rPr>
          <w:b/>
          <w:bCs/>
        </w:rPr>
      </w:pPr>
    </w:p>
    <w:p w14:paraId="67C3E14F" w14:textId="65ED31DC" w:rsidR="005D6903" w:rsidRPr="00873955" w:rsidRDefault="005D6903">
      <w:pPr>
        <w:rPr>
          <w:b/>
          <w:bCs/>
        </w:rPr>
      </w:pPr>
      <w:r w:rsidRPr="00873955">
        <w:rPr>
          <w:b/>
          <w:bCs/>
        </w:rPr>
        <w:tab/>
      </w:r>
      <w:r w:rsidRPr="00873955">
        <w:rPr>
          <w:b/>
          <w:bCs/>
        </w:rPr>
        <w:tab/>
      </w:r>
      <w:r w:rsidRPr="00873955">
        <w:rPr>
          <w:b/>
          <w:bCs/>
        </w:rPr>
        <w:tab/>
      </w:r>
      <w:r w:rsidRPr="00873955">
        <w:rPr>
          <w:b/>
          <w:bCs/>
        </w:rPr>
        <w:tab/>
        <w:t>Stichting Het Nieuwenkampfonds</w:t>
      </w:r>
    </w:p>
    <w:p w14:paraId="579EA102" w14:textId="44114667" w:rsidR="005D6903" w:rsidRPr="00873955" w:rsidRDefault="005D6903">
      <w:pPr>
        <w:rPr>
          <w:b/>
          <w:bCs/>
        </w:rPr>
      </w:pPr>
    </w:p>
    <w:p w14:paraId="65C6A38D" w14:textId="7C5E7B39" w:rsidR="00873955" w:rsidRPr="00873955" w:rsidRDefault="00873955">
      <w:pPr>
        <w:rPr>
          <w:b/>
          <w:bCs/>
        </w:rPr>
      </w:pPr>
      <w:r w:rsidRPr="00873955">
        <w:rPr>
          <w:b/>
          <w:bCs/>
        </w:rPr>
        <w:tab/>
      </w:r>
      <w:r w:rsidRPr="00873955">
        <w:rPr>
          <w:b/>
          <w:bCs/>
        </w:rPr>
        <w:tab/>
      </w:r>
      <w:r w:rsidRPr="00873955">
        <w:rPr>
          <w:b/>
          <w:bCs/>
        </w:rPr>
        <w:tab/>
      </w:r>
      <w:r w:rsidRPr="00873955">
        <w:rPr>
          <w:b/>
          <w:bCs/>
        </w:rPr>
        <w:tab/>
        <w:t>te Oosterwolde Gld</w:t>
      </w:r>
    </w:p>
    <w:p w14:paraId="359E8445" w14:textId="77777777" w:rsidR="00873955" w:rsidRDefault="00873955"/>
    <w:p w14:paraId="4A3A5169" w14:textId="19C44B78" w:rsidR="005D6903" w:rsidRDefault="005D6903">
      <w:r>
        <w:tab/>
      </w:r>
      <w:r>
        <w:tab/>
      </w:r>
      <w:r>
        <w:tab/>
      </w:r>
      <w:r>
        <w:tab/>
      </w:r>
      <w:r w:rsidR="00873955">
        <w:t>(</w:t>
      </w:r>
      <w:r>
        <w:t>statutair gevestigd te</w:t>
      </w:r>
      <w:r w:rsidR="00873955">
        <w:t xml:space="preserve"> Nunspeet)</w:t>
      </w:r>
    </w:p>
    <w:p w14:paraId="174CAAB2" w14:textId="733D3B8A" w:rsidR="005D6903" w:rsidRDefault="005D6903"/>
    <w:p w14:paraId="0F2204E9" w14:textId="27232827" w:rsidR="005D6903" w:rsidRDefault="005D6903"/>
    <w:p w14:paraId="0AC81AEA" w14:textId="39BD4612" w:rsidR="005D6903" w:rsidRDefault="005D6903"/>
    <w:p w14:paraId="2D35E9D2" w14:textId="245509F2" w:rsidR="005D6903" w:rsidRDefault="005D6903"/>
    <w:p w14:paraId="6D6B5989" w14:textId="4A56C7B1" w:rsidR="0048564C" w:rsidRDefault="0048564C"/>
    <w:p w14:paraId="7E37B2EE" w14:textId="39D8484D" w:rsidR="0048564C" w:rsidRDefault="0048564C"/>
    <w:p w14:paraId="395A84EB" w14:textId="77777777" w:rsidR="0048564C" w:rsidRDefault="0048564C"/>
    <w:p w14:paraId="2FA55633" w14:textId="74E8AAAE" w:rsidR="005D6903" w:rsidRDefault="005D6903"/>
    <w:p w14:paraId="1CE8D258" w14:textId="2ADA3AA2" w:rsidR="005D6903" w:rsidRDefault="005D6903"/>
    <w:p w14:paraId="11082954" w14:textId="01263224" w:rsidR="005D6903" w:rsidRDefault="005D6903"/>
    <w:p w14:paraId="315E5284" w14:textId="59866014" w:rsidR="005D6903" w:rsidRDefault="0048564C">
      <w:r w:rsidRPr="0048564C">
        <w:t>Opgesteld door het bestuur o</w:t>
      </w:r>
      <w:r>
        <w:t xml:space="preserve">p </w:t>
      </w:r>
      <w:r w:rsidR="00EB38DF">
        <w:t>6</w:t>
      </w:r>
      <w:r>
        <w:t xml:space="preserve"> </w:t>
      </w:r>
      <w:r w:rsidR="003C287E">
        <w:t>januari</w:t>
      </w:r>
      <w:r>
        <w:t xml:space="preserve"> 202</w:t>
      </w:r>
      <w:r w:rsidR="00EB38DF">
        <w:t>5</w:t>
      </w:r>
    </w:p>
    <w:p w14:paraId="1E64F4A6" w14:textId="220A4D23" w:rsidR="0048564C" w:rsidRDefault="0048564C"/>
    <w:p w14:paraId="003E0079" w14:textId="65A4E3BE" w:rsidR="0048564C" w:rsidRDefault="0048564C"/>
    <w:p w14:paraId="01C1DC4D" w14:textId="500D2BC5" w:rsidR="0048564C" w:rsidRPr="0048564C" w:rsidRDefault="0048564C">
      <w:r>
        <w:t>Oosterwolde Gld, C.R. Roos (voorzitter)</w:t>
      </w:r>
    </w:p>
    <w:p w14:paraId="793E39F3" w14:textId="6DFBFDD8" w:rsidR="005D6903" w:rsidRPr="00B50B3A" w:rsidRDefault="005D6903">
      <w:pPr>
        <w:rPr>
          <w:b/>
          <w:bCs/>
          <w:sz w:val="24"/>
          <w:szCs w:val="24"/>
          <w:u w:val="single"/>
        </w:rPr>
      </w:pPr>
      <w:r w:rsidRPr="00B50B3A">
        <w:rPr>
          <w:b/>
          <w:bCs/>
          <w:sz w:val="24"/>
          <w:szCs w:val="24"/>
          <w:u w:val="single"/>
        </w:rPr>
        <w:lastRenderedPageBreak/>
        <w:t>Balans per 31 december 202</w:t>
      </w:r>
      <w:r w:rsidR="00EB38DF">
        <w:rPr>
          <w:b/>
          <w:bCs/>
          <w:sz w:val="24"/>
          <w:szCs w:val="24"/>
          <w:u w:val="single"/>
        </w:rPr>
        <w:t>4</w:t>
      </w:r>
    </w:p>
    <w:p w14:paraId="4F9A1332" w14:textId="64DF375C" w:rsidR="005D6903" w:rsidRPr="00B50B3A" w:rsidRDefault="005D6903">
      <w:pPr>
        <w:rPr>
          <w:b/>
          <w:bCs/>
          <w:sz w:val="24"/>
          <w:szCs w:val="24"/>
        </w:rPr>
      </w:pPr>
    </w:p>
    <w:p w14:paraId="625BA839" w14:textId="608865CB" w:rsidR="005D6903" w:rsidRPr="00B50B3A" w:rsidRDefault="005D6903">
      <w:pPr>
        <w:rPr>
          <w:b/>
          <w:bCs/>
        </w:rPr>
      </w:pPr>
      <w:r w:rsidRPr="00B50B3A">
        <w:rPr>
          <w:b/>
          <w:bCs/>
          <w:sz w:val="24"/>
          <w:szCs w:val="24"/>
        </w:rPr>
        <w:t>Activa</w:t>
      </w:r>
      <w:r w:rsidRPr="00B50B3A">
        <w:rPr>
          <w:b/>
          <w:bCs/>
        </w:rPr>
        <w:tab/>
      </w:r>
      <w:r w:rsidRPr="00B50B3A">
        <w:rPr>
          <w:b/>
          <w:bCs/>
        </w:rPr>
        <w:tab/>
      </w:r>
      <w:r w:rsidRPr="00B50B3A">
        <w:rPr>
          <w:b/>
          <w:bCs/>
        </w:rPr>
        <w:tab/>
      </w:r>
      <w:r w:rsidRPr="00B50B3A">
        <w:rPr>
          <w:b/>
          <w:bCs/>
        </w:rPr>
        <w:tab/>
      </w:r>
      <w:r w:rsidRPr="00B50B3A">
        <w:rPr>
          <w:b/>
          <w:bCs/>
        </w:rPr>
        <w:tab/>
      </w:r>
      <w:r w:rsidRPr="00B50B3A">
        <w:rPr>
          <w:b/>
          <w:bCs/>
        </w:rPr>
        <w:tab/>
      </w:r>
      <w:r w:rsidRPr="00B50B3A">
        <w:rPr>
          <w:b/>
          <w:bCs/>
        </w:rPr>
        <w:tab/>
      </w:r>
      <w:r w:rsidRPr="00B50B3A">
        <w:rPr>
          <w:b/>
          <w:bCs/>
          <w:u w:val="single"/>
        </w:rPr>
        <w:t>31-12-202</w:t>
      </w:r>
      <w:r w:rsidR="00EB38DF">
        <w:rPr>
          <w:b/>
          <w:bCs/>
          <w:u w:val="single"/>
        </w:rPr>
        <w:t>4</w:t>
      </w:r>
      <w:r w:rsidRPr="00B50B3A">
        <w:rPr>
          <w:b/>
          <w:bCs/>
        </w:rPr>
        <w:tab/>
      </w:r>
      <w:r w:rsidRPr="00B50B3A">
        <w:rPr>
          <w:b/>
          <w:bCs/>
        </w:rPr>
        <w:tab/>
      </w:r>
      <w:r w:rsidRPr="00B50B3A">
        <w:rPr>
          <w:b/>
          <w:bCs/>
        </w:rPr>
        <w:tab/>
      </w:r>
      <w:r w:rsidRPr="00B50B3A">
        <w:rPr>
          <w:b/>
          <w:bCs/>
          <w:u w:val="single"/>
        </w:rPr>
        <w:t>31-12-202</w:t>
      </w:r>
      <w:r w:rsidR="00EB38DF">
        <w:rPr>
          <w:b/>
          <w:bCs/>
          <w:u w:val="single"/>
        </w:rPr>
        <w:t>3</w:t>
      </w:r>
    </w:p>
    <w:p w14:paraId="21296389" w14:textId="2FA7900F" w:rsidR="005D6903" w:rsidRPr="005D6903" w:rsidRDefault="005D6903" w:rsidP="005D6903">
      <w:pPr>
        <w:pStyle w:val="Geenafstand"/>
        <w:rPr>
          <w:b/>
          <w:bCs/>
        </w:rPr>
      </w:pPr>
      <w:r w:rsidRPr="005D6903">
        <w:rPr>
          <w:b/>
          <w:bCs/>
        </w:rPr>
        <w:t>Vaste activa</w:t>
      </w:r>
    </w:p>
    <w:p w14:paraId="0CEF537B" w14:textId="612BDC6C" w:rsidR="005D6903" w:rsidRDefault="005D6903" w:rsidP="005D6903">
      <w:pPr>
        <w:pStyle w:val="Geenafstand"/>
      </w:pPr>
      <w:r>
        <w:t>Beleggingen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12D4">
        <w:t xml:space="preserve"> </w:t>
      </w:r>
      <w:r w:rsidR="00EB38DF">
        <w:t>523.700</w:t>
      </w:r>
      <w:r w:rsidR="00D512D4">
        <w:tab/>
      </w:r>
      <w:r w:rsidR="00D512D4">
        <w:tab/>
      </w:r>
      <w:r>
        <w:tab/>
      </w:r>
      <w:r w:rsidR="00EB38DF">
        <w:t>600.000</w:t>
      </w:r>
    </w:p>
    <w:p w14:paraId="5C4F5C87" w14:textId="77777777" w:rsidR="005D6903" w:rsidRDefault="005D6903" w:rsidP="005D6903">
      <w:pPr>
        <w:pStyle w:val="Geenafstand"/>
      </w:pPr>
    </w:p>
    <w:p w14:paraId="1A377439" w14:textId="2857AA48" w:rsidR="006A2CD0" w:rsidRDefault="006A2CD0" w:rsidP="005D6903">
      <w:pPr>
        <w:pStyle w:val="Geenafstand"/>
      </w:pPr>
      <w:r>
        <w:rPr>
          <w:b/>
          <w:bCs/>
        </w:rPr>
        <w:t>Vorderingen en overlopende activa</w:t>
      </w:r>
      <w:r>
        <w:rPr>
          <w:b/>
          <w:bCs/>
        </w:rPr>
        <w:tab/>
      </w:r>
      <w:r>
        <w:rPr>
          <w:b/>
          <w:bCs/>
        </w:rPr>
        <w:tab/>
      </w:r>
      <w:r w:rsidR="00B50B3A">
        <w:rPr>
          <w:b/>
          <w:bCs/>
        </w:rPr>
        <w:tab/>
      </w:r>
      <w:r w:rsidR="00160B10">
        <w:rPr>
          <w:b/>
          <w:bCs/>
        </w:rPr>
        <w:t xml:space="preserve">   </w:t>
      </w:r>
      <w:r w:rsidR="00EB38DF">
        <w:rPr>
          <w:b/>
          <w:bCs/>
        </w:rPr>
        <w:t xml:space="preserve">   </w:t>
      </w:r>
      <w:r w:rsidR="00EB38DF" w:rsidRPr="00EB38DF">
        <w:t>8.167</w:t>
      </w:r>
      <w:r>
        <w:tab/>
      </w:r>
      <w:r>
        <w:tab/>
      </w:r>
      <w:r>
        <w:tab/>
        <w:t xml:space="preserve">  </w:t>
      </w:r>
      <w:r w:rsidR="003C287E">
        <w:t>1</w:t>
      </w:r>
      <w:r w:rsidR="00EB38DF">
        <w:t>0</w:t>
      </w:r>
      <w:r>
        <w:t>.</w:t>
      </w:r>
      <w:r w:rsidR="00EB38DF">
        <w:t>500</w:t>
      </w:r>
    </w:p>
    <w:p w14:paraId="2FCAE198" w14:textId="77777777" w:rsidR="006A2CD0" w:rsidRDefault="006A2CD0" w:rsidP="005D6903">
      <w:pPr>
        <w:pStyle w:val="Geenafstand"/>
      </w:pPr>
    </w:p>
    <w:p w14:paraId="7838B474" w14:textId="1747E365" w:rsidR="006A2CD0" w:rsidRDefault="006A2CD0" w:rsidP="005D6903">
      <w:pPr>
        <w:pStyle w:val="Geenafstand"/>
      </w:pPr>
      <w:r>
        <w:rPr>
          <w:b/>
          <w:bCs/>
        </w:rPr>
        <w:t>Geldmiddelen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50B3A" w:rsidRPr="003C287E">
        <w:t xml:space="preserve"> </w:t>
      </w:r>
      <w:r w:rsidR="003C287E" w:rsidRPr="003C287E">
        <w:t xml:space="preserve">   </w:t>
      </w:r>
      <w:r w:rsidR="00EB38DF">
        <w:t>16.112</w:t>
      </w:r>
      <w:r>
        <w:tab/>
      </w:r>
      <w:r>
        <w:tab/>
      </w:r>
      <w:r w:rsidR="00B50B3A">
        <w:tab/>
      </w:r>
      <w:r w:rsidR="00EB38DF">
        <w:t xml:space="preserve">    2.912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B38DF">
        <w:t xml:space="preserve">             </w:t>
      </w:r>
      <w:r>
        <w:t>_______</w:t>
      </w:r>
      <w:r>
        <w:tab/>
      </w:r>
      <w:r>
        <w:tab/>
      </w:r>
      <w:r>
        <w:tab/>
      </w:r>
      <w:r w:rsidR="00EB38DF">
        <w:t xml:space="preserve">              </w:t>
      </w:r>
      <w:r>
        <w:t>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0B10">
        <w:t xml:space="preserve">            </w:t>
      </w:r>
      <w:r w:rsidR="00EB38DF">
        <w:tab/>
        <w:t xml:space="preserve">            </w:t>
      </w:r>
      <w:r w:rsidR="00160B10">
        <w:t xml:space="preserve">  </w:t>
      </w:r>
      <w:r w:rsidR="00EB38DF">
        <w:t>547.979</w:t>
      </w:r>
      <w:r>
        <w:tab/>
      </w:r>
      <w:r>
        <w:tab/>
      </w:r>
      <w:r>
        <w:tab/>
      </w:r>
      <w:r w:rsidR="00EB38DF">
        <w:t>613.412</w:t>
      </w:r>
      <w:r w:rsidR="00EC71A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12D4">
        <w:t xml:space="preserve"> </w:t>
      </w:r>
      <w:r>
        <w:t>=======</w:t>
      </w:r>
      <w:r>
        <w:tab/>
      </w:r>
      <w:r>
        <w:tab/>
      </w:r>
      <w:r>
        <w:tab/>
        <w:t>=======</w:t>
      </w:r>
    </w:p>
    <w:p w14:paraId="62C19EE9" w14:textId="2EC45D62" w:rsidR="00EC71AB" w:rsidRPr="00EC71AB" w:rsidRDefault="00EC71AB" w:rsidP="00EC71AB">
      <w:pPr>
        <w:rPr>
          <w:b/>
          <w:bCs/>
          <w:sz w:val="24"/>
          <w:szCs w:val="24"/>
        </w:rPr>
      </w:pPr>
      <w:r w:rsidRPr="00EC71AB">
        <w:rPr>
          <w:b/>
          <w:bCs/>
          <w:sz w:val="24"/>
          <w:szCs w:val="24"/>
        </w:rPr>
        <w:t>Passiva</w:t>
      </w:r>
    </w:p>
    <w:p w14:paraId="3E3F3B97" w14:textId="2D7685E0" w:rsidR="00EC71AB" w:rsidRPr="00EC71AB" w:rsidRDefault="00EC71AB" w:rsidP="00EC71AB">
      <w:pPr>
        <w:pStyle w:val="Geenafstand"/>
        <w:rPr>
          <w:b/>
          <w:bCs/>
        </w:rPr>
      </w:pPr>
      <w:r w:rsidRPr="00EC71AB">
        <w:rPr>
          <w:b/>
          <w:bCs/>
        </w:rPr>
        <w:t>Eigen vermogen</w:t>
      </w:r>
    </w:p>
    <w:p w14:paraId="36FAB2D9" w14:textId="143D3FA8" w:rsidR="00EC71AB" w:rsidRDefault="00EC71AB" w:rsidP="00EC71AB">
      <w:pPr>
        <w:pStyle w:val="Geenafstand"/>
      </w:pPr>
      <w:r>
        <w:t>Stichtingskapitaal</w:t>
      </w:r>
      <w:r>
        <w:tab/>
      </w:r>
      <w:r>
        <w:tab/>
      </w:r>
      <w:r>
        <w:tab/>
      </w:r>
      <w:r>
        <w:tab/>
      </w:r>
      <w:r>
        <w:tab/>
      </w:r>
      <w:r w:rsidR="00EB38DF">
        <w:t>547.979</w:t>
      </w:r>
      <w:r>
        <w:tab/>
      </w:r>
      <w:r>
        <w:tab/>
      </w:r>
      <w:r>
        <w:tab/>
      </w:r>
      <w:r w:rsidR="00EB38DF">
        <w:t>613.412</w:t>
      </w:r>
    </w:p>
    <w:p w14:paraId="2B6684EC" w14:textId="3289F47F" w:rsidR="00EC71AB" w:rsidRDefault="00EC71AB" w:rsidP="00EC71AB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=======</w:t>
      </w:r>
      <w:r>
        <w:tab/>
      </w:r>
      <w:r>
        <w:tab/>
      </w:r>
      <w:r>
        <w:tab/>
        <w:t>=======</w:t>
      </w:r>
    </w:p>
    <w:p w14:paraId="717569BA" w14:textId="4065EA40" w:rsidR="00EC71AB" w:rsidRDefault="00EC71AB" w:rsidP="00EC71AB">
      <w:pPr>
        <w:pStyle w:val="Geenafstand"/>
      </w:pPr>
    </w:p>
    <w:p w14:paraId="20D85F76" w14:textId="77777777" w:rsidR="00EC71AB" w:rsidRDefault="00EC71AB" w:rsidP="00EC71AB">
      <w:pPr>
        <w:pStyle w:val="Geenafstand"/>
      </w:pPr>
    </w:p>
    <w:p w14:paraId="3F5B6721" w14:textId="77777777" w:rsidR="00EC71AB" w:rsidRDefault="00EC71AB" w:rsidP="005D6903">
      <w:pPr>
        <w:pStyle w:val="Geenafstand"/>
        <w:rPr>
          <w:b/>
          <w:bCs/>
          <w:sz w:val="24"/>
          <w:szCs w:val="24"/>
        </w:rPr>
      </w:pPr>
      <w:r w:rsidRPr="00EC71AB">
        <w:rPr>
          <w:b/>
          <w:bCs/>
          <w:sz w:val="24"/>
          <w:szCs w:val="24"/>
        </w:rPr>
        <w:t>Toelichting op de balans</w:t>
      </w:r>
      <w:r w:rsidR="005D6903" w:rsidRPr="00EC71AB">
        <w:rPr>
          <w:b/>
          <w:bCs/>
          <w:sz w:val="24"/>
          <w:szCs w:val="24"/>
        </w:rPr>
        <w:tab/>
      </w:r>
    </w:p>
    <w:p w14:paraId="24E253BA" w14:textId="7AC5A7B6" w:rsidR="00EC71AB" w:rsidRDefault="00EC71AB" w:rsidP="005D6903">
      <w:pPr>
        <w:pStyle w:val="Geenafstand"/>
        <w:rPr>
          <w:b/>
          <w:bCs/>
          <w:sz w:val="24"/>
          <w:szCs w:val="24"/>
        </w:rPr>
      </w:pPr>
    </w:p>
    <w:p w14:paraId="0BBFDA18" w14:textId="52A2B7A7" w:rsidR="00DF785E" w:rsidRPr="00DF785E" w:rsidRDefault="00DF785E" w:rsidP="005D6903">
      <w:pPr>
        <w:pStyle w:val="Geenafstand"/>
        <w:rPr>
          <w:b/>
          <w:bCs/>
        </w:rPr>
      </w:pPr>
      <w:r w:rsidRPr="00DF785E">
        <w:rPr>
          <w:b/>
          <w:bCs/>
        </w:rPr>
        <w:t>Beleggingen</w:t>
      </w:r>
    </w:p>
    <w:p w14:paraId="0B659F9A" w14:textId="03A13542" w:rsidR="00EC71AB" w:rsidRDefault="00EC71AB" w:rsidP="00EC71AB">
      <w:pPr>
        <w:pStyle w:val="Geenafstand"/>
      </w:pPr>
      <w:r>
        <w:t>ABN AMRO spaarrekening</w:t>
      </w:r>
      <w:r>
        <w:tab/>
      </w:r>
      <w:r>
        <w:tab/>
      </w:r>
      <w:r>
        <w:tab/>
      </w:r>
      <w:r>
        <w:tab/>
      </w:r>
      <w:r w:rsidR="00EB38DF">
        <w:t>523</w:t>
      </w:r>
      <w:r>
        <w:t>.</w:t>
      </w:r>
      <w:r w:rsidR="00EB38DF">
        <w:t>7</w:t>
      </w:r>
      <w:r w:rsidR="003C287E">
        <w:t>00</w:t>
      </w:r>
      <w:r>
        <w:tab/>
      </w:r>
      <w:r>
        <w:tab/>
      </w:r>
      <w:r>
        <w:tab/>
      </w:r>
      <w:r w:rsidR="00EB38DF">
        <w:t>600.000</w:t>
      </w:r>
    </w:p>
    <w:p w14:paraId="2833AE6D" w14:textId="711902E3" w:rsidR="00DF785E" w:rsidRDefault="005D6903" w:rsidP="003C287E">
      <w:pPr>
        <w:pStyle w:val="Geenafstand"/>
      </w:pPr>
      <w:r w:rsidRPr="00EC71AB">
        <w:tab/>
      </w:r>
      <w:r w:rsidRPr="00EC71AB">
        <w:tab/>
      </w:r>
      <w:r w:rsidRPr="00EC71AB">
        <w:tab/>
      </w:r>
      <w:r w:rsidRPr="00EC71AB">
        <w:tab/>
      </w:r>
      <w:r w:rsidR="00DF785E">
        <w:tab/>
      </w:r>
      <w:r w:rsidR="00DF785E">
        <w:tab/>
      </w:r>
      <w:r w:rsidR="00DF785E">
        <w:tab/>
        <w:t>=======</w:t>
      </w:r>
      <w:r w:rsidR="00DF785E">
        <w:tab/>
      </w:r>
      <w:r w:rsidR="00DF785E">
        <w:tab/>
      </w:r>
      <w:r w:rsidR="00DF785E">
        <w:tab/>
        <w:t>=======</w:t>
      </w:r>
    </w:p>
    <w:p w14:paraId="2EB26338" w14:textId="658CC69B" w:rsidR="00873955" w:rsidRPr="00873955" w:rsidRDefault="00873955" w:rsidP="00EC71AB">
      <w:pPr>
        <w:pStyle w:val="Geenafstand"/>
        <w:rPr>
          <w:b/>
          <w:bCs/>
        </w:rPr>
      </w:pPr>
      <w:r w:rsidRPr="00873955">
        <w:rPr>
          <w:b/>
          <w:bCs/>
        </w:rPr>
        <w:t>Vorderingen en overlopende activa</w:t>
      </w:r>
    </w:p>
    <w:p w14:paraId="64AC2237" w14:textId="0FD89B4A" w:rsidR="00873955" w:rsidRDefault="00873955" w:rsidP="00EC71AB">
      <w:pPr>
        <w:pStyle w:val="Geenafstand"/>
      </w:pPr>
      <w:r>
        <w:t>Bankrente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EB38DF">
        <w:t xml:space="preserve">   8.167</w:t>
      </w:r>
      <w:r>
        <w:tab/>
      </w:r>
      <w:r>
        <w:tab/>
      </w:r>
      <w:r>
        <w:tab/>
        <w:t xml:space="preserve">    </w:t>
      </w:r>
      <w:r w:rsidR="003C287E">
        <w:t xml:space="preserve">        0</w:t>
      </w:r>
    </w:p>
    <w:p w14:paraId="4F9EC163" w14:textId="5B228A19" w:rsidR="00160B10" w:rsidRDefault="00160B10" w:rsidP="00EC71AB">
      <w:pPr>
        <w:pStyle w:val="Geenafstand"/>
        <w:rPr>
          <w:u w:val="single"/>
        </w:rPr>
      </w:pPr>
      <w:r>
        <w:t>Overlopende activa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160B10">
        <w:rPr>
          <w:u w:val="single"/>
        </w:rPr>
        <w:t xml:space="preserve">  </w:t>
      </w:r>
      <w:r w:rsidR="00814B16">
        <w:rPr>
          <w:u w:val="single"/>
        </w:rPr>
        <w:t xml:space="preserve">          </w:t>
      </w:r>
      <w:r w:rsidR="003C287E">
        <w:rPr>
          <w:u w:val="single"/>
        </w:rPr>
        <w:t>0</w:t>
      </w:r>
      <w:r>
        <w:tab/>
      </w:r>
      <w:r>
        <w:tab/>
      </w:r>
      <w:r>
        <w:tab/>
      </w:r>
      <w:r w:rsidRPr="00160B10">
        <w:rPr>
          <w:u w:val="single"/>
        </w:rPr>
        <w:t xml:space="preserve">  </w:t>
      </w:r>
      <w:r w:rsidR="00EB38DF">
        <w:rPr>
          <w:u w:val="single"/>
        </w:rPr>
        <w:t>10.500</w:t>
      </w:r>
      <w:r w:rsidRPr="00160B10">
        <w:rPr>
          <w:u w:val="single"/>
        </w:rPr>
        <w:t xml:space="preserve">         </w:t>
      </w:r>
      <w:r>
        <w:rPr>
          <w:u w:val="single"/>
        </w:rPr>
        <w:t xml:space="preserve"> </w:t>
      </w:r>
    </w:p>
    <w:p w14:paraId="7FEE5BC2" w14:textId="77C85EEE" w:rsidR="00160B10" w:rsidRPr="00160B10" w:rsidRDefault="00160B10" w:rsidP="00EC71AB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814B16">
        <w:t xml:space="preserve">  </w:t>
      </w:r>
      <w:r>
        <w:t xml:space="preserve">  </w:t>
      </w:r>
      <w:r w:rsidR="00814B16">
        <w:t>8.167</w:t>
      </w:r>
      <w:r>
        <w:tab/>
      </w:r>
      <w:r>
        <w:tab/>
      </w:r>
      <w:r>
        <w:tab/>
        <w:t xml:space="preserve">  </w:t>
      </w:r>
      <w:r w:rsidR="003C287E">
        <w:t>1</w:t>
      </w:r>
      <w:r w:rsidR="00EB38DF">
        <w:t>0.500</w:t>
      </w:r>
    </w:p>
    <w:p w14:paraId="71453563" w14:textId="6251A37C" w:rsidR="00873955" w:rsidRDefault="00873955" w:rsidP="00EC71AB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4B16">
        <w:t xml:space="preserve">    </w:t>
      </w:r>
      <w:r>
        <w:t>=====</w:t>
      </w:r>
      <w:r>
        <w:tab/>
      </w:r>
      <w:r>
        <w:tab/>
      </w:r>
      <w:r>
        <w:tab/>
        <w:t>=======</w:t>
      </w:r>
    </w:p>
    <w:p w14:paraId="21566230" w14:textId="39FB1B39" w:rsidR="00DF785E" w:rsidRPr="00873955" w:rsidRDefault="00DF785E" w:rsidP="00EC71AB">
      <w:pPr>
        <w:pStyle w:val="Geenafstand"/>
        <w:rPr>
          <w:b/>
          <w:bCs/>
        </w:rPr>
      </w:pPr>
      <w:r w:rsidRPr="00873955">
        <w:rPr>
          <w:b/>
          <w:bCs/>
        </w:rPr>
        <w:t>Geldmiddelen</w:t>
      </w:r>
    </w:p>
    <w:p w14:paraId="715021B6" w14:textId="2840659E" w:rsidR="00DF785E" w:rsidRDefault="00DF785E" w:rsidP="00EC71AB">
      <w:pPr>
        <w:pStyle w:val="Geenafstand"/>
      </w:pPr>
      <w:r>
        <w:t>ABN AMRO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3C287E">
        <w:t xml:space="preserve"> </w:t>
      </w:r>
      <w:r w:rsidR="00814B16">
        <w:t>16.112</w:t>
      </w:r>
      <w:r w:rsidR="00D512D4">
        <w:tab/>
      </w:r>
      <w:r w:rsidR="00D512D4">
        <w:tab/>
      </w:r>
      <w:r w:rsidR="00D512D4">
        <w:tab/>
      </w:r>
      <w:r>
        <w:t xml:space="preserve">  </w:t>
      </w:r>
      <w:r w:rsidR="00EB38DF">
        <w:t xml:space="preserve">  2.912</w:t>
      </w:r>
    </w:p>
    <w:p w14:paraId="68435E17" w14:textId="0EB899D0" w:rsidR="00DF785E" w:rsidRDefault="00EB38DF" w:rsidP="00EB38DF">
      <w:pPr>
        <w:pStyle w:val="Geenafstand"/>
        <w:ind w:left="4956"/>
      </w:pPr>
      <w:r>
        <w:t xml:space="preserve">   </w:t>
      </w:r>
      <w:r w:rsidR="00814B16">
        <w:t>==</w:t>
      </w:r>
      <w:r>
        <w:t>=</w:t>
      </w:r>
      <w:r w:rsidR="00DF785E">
        <w:t>===</w:t>
      </w:r>
      <w:r w:rsidR="00DF785E">
        <w:tab/>
      </w:r>
      <w:r w:rsidR="00814B16">
        <w:tab/>
      </w:r>
      <w:r>
        <w:t xml:space="preserve">                  =</w:t>
      </w:r>
      <w:r w:rsidR="00DF785E">
        <w:t>====</w:t>
      </w:r>
    </w:p>
    <w:p w14:paraId="4D316C7E" w14:textId="7C1BFCC7" w:rsidR="00DF785E" w:rsidRDefault="00DF785E" w:rsidP="00EC71AB">
      <w:pPr>
        <w:pStyle w:val="Geenafstand"/>
      </w:pPr>
    </w:p>
    <w:p w14:paraId="58BD6AC8" w14:textId="74B46F68" w:rsidR="00DF785E" w:rsidRPr="00873955" w:rsidRDefault="00DF785E" w:rsidP="00EC71AB">
      <w:pPr>
        <w:pStyle w:val="Geenafstand"/>
        <w:rPr>
          <w:b/>
          <w:bCs/>
        </w:rPr>
      </w:pPr>
      <w:r w:rsidRPr="00873955">
        <w:rPr>
          <w:b/>
          <w:bCs/>
        </w:rPr>
        <w:t>Stichtingskapitaal</w:t>
      </w:r>
    </w:p>
    <w:p w14:paraId="4922F0B3" w14:textId="3CC25FFD" w:rsidR="00DF785E" w:rsidRDefault="00DF785E" w:rsidP="00EC71AB">
      <w:pPr>
        <w:pStyle w:val="Geenafstand"/>
      </w:pPr>
      <w:r>
        <w:t>Stand per 1 januari</w:t>
      </w:r>
      <w:r>
        <w:tab/>
      </w:r>
      <w:r>
        <w:tab/>
      </w:r>
      <w:r>
        <w:tab/>
      </w:r>
      <w:r>
        <w:tab/>
      </w:r>
      <w:r>
        <w:tab/>
      </w:r>
      <w:r w:rsidR="00814B16">
        <w:t>613</w:t>
      </w:r>
      <w:r>
        <w:t>.</w:t>
      </w:r>
      <w:r w:rsidR="00814B16">
        <w:t>412</w:t>
      </w:r>
      <w:r>
        <w:tab/>
      </w:r>
      <w:r>
        <w:tab/>
      </w:r>
      <w:r>
        <w:tab/>
      </w:r>
      <w:r w:rsidR="00EB38DF">
        <w:t>712.682</w:t>
      </w:r>
    </w:p>
    <w:p w14:paraId="243CF719" w14:textId="01F78D6A" w:rsidR="00DF785E" w:rsidRDefault="00DF785E" w:rsidP="00EC71AB">
      <w:pPr>
        <w:pStyle w:val="Geenafstand"/>
      </w:pPr>
      <w:r>
        <w:t>Af: saldo baten en lasten</w:t>
      </w:r>
      <w:r>
        <w:tab/>
      </w:r>
      <w:r>
        <w:tab/>
      </w:r>
      <w:r>
        <w:tab/>
      </w:r>
      <w:r>
        <w:tab/>
      </w:r>
      <w:r w:rsidRPr="00DF785E">
        <w:rPr>
          <w:u w:val="single"/>
        </w:rPr>
        <w:t xml:space="preserve"> </w:t>
      </w:r>
      <w:r w:rsidR="00454087">
        <w:rPr>
          <w:u w:val="single"/>
        </w:rPr>
        <w:t>-</w:t>
      </w:r>
      <w:r w:rsidR="00814B16">
        <w:rPr>
          <w:u w:val="single"/>
        </w:rPr>
        <w:t>65</w:t>
      </w:r>
      <w:r w:rsidRPr="00DF785E">
        <w:rPr>
          <w:u w:val="single"/>
        </w:rPr>
        <w:t>.</w:t>
      </w:r>
      <w:r w:rsidR="00814B16">
        <w:rPr>
          <w:u w:val="single"/>
        </w:rPr>
        <w:t>433</w:t>
      </w:r>
      <w:r>
        <w:tab/>
      </w:r>
      <w:r>
        <w:tab/>
      </w:r>
      <w:r>
        <w:tab/>
      </w:r>
      <w:r w:rsidRPr="00DF785E">
        <w:rPr>
          <w:u w:val="single"/>
        </w:rPr>
        <w:t xml:space="preserve"> </w:t>
      </w:r>
      <w:r w:rsidR="00454087">
        <w:rPr>
          <w:u w:val="single"/>
        </w:rPr>
        <w:t>-</w:t>
      </w:r>
      <w:r w:rsidR="003C287E">
        <w:rPr>
          <w:u w:val="single"/>
        </w:rPr>
        <w:t>9</w:t>
      </w:r>
      <w:r w:rsidR="00EB38DF">
        <w:rPr>
          <w:u w:val="single"/>
        </w:rPr>
        <w:t>9</w:t>
      </w:r>
      <w:r w:rsidRPr="00DF785E">
        <w:rPr>
          <w:u w:val="single"/>
        </w:rPr>
        <w:t>.</w:t>
      </w:r>
      <w:r w:rsidR="00EB38DF">
        <w:rPr>
          <w:u w:val="single"/>
        </w:rPr>
        <w:t>270</w:t>
      </w:r>
    </w:p>
    <w:p w14:paraId="29AF0F0E" w14:textId="6B9C7CD3" w:rsidR="00DF785E" w:rsidRDefault="00DF785E" w:rsidP="00EC71AB">
      <w:pPr>
        <w:pStyle w:val="Geenafstand"/>
      </w:pPr>
      <w:r>
        <w:t>Stand per 31 december</w:t>
      </w:r>
      <w:r>
        <w:tab/>
      </w:r>
      <w:r>
        <w:tab/>
      </w:r>
      <w:r>
        <w:tab/>
      </w:r>
      <w:r>
        <w:tab/>
      </w:r>
      <w:r>
        <w:tab/>
      </w:r>
      <w:r w:rsidR="00814B16">
        <w:t>547</w:t>
      </w:r>
      <w:r>
        <w:t>.</w:t>
      </w:r>
      <w:r w:rsidR="00814B16">
        <w:t>979</w:t>
      </w:r>
      <w:r>
        <w:tab/>
      </w:r>
      <w:r>
        <w:tab/>
      </w:r>
      <w:r>
        <w:tab/>
      </w:r>
      <w:r w:rsidR="00EB38DF">
        <w:t>613</w:t>
      </w:r>
      <w:r>
        <w:t>.</w:t>
      </w:r>
      <w:r w:rsidR="00EB38DF">
        <w:t>412</w:t>
      </w:r>
    </w:p>
    <w:p w14:paraId="07EFCC97" w14:textId="55292B69" w:rsidR="00DF785E" w:rsidRPr="00DF785E" w:rsidRDefault="00DF785E" w:rsidP="00EC71AB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=======</w:t>
      </w:r>
      <w:r>
        <w:tab/>
      </w:r>
      <w:r>
        <w:tab/>
      </w:r>
      <w:r>
        <w:tab/>
        <w:t>=======</w:t>
      </w:r>
    </w:p>
    <w:p w14:paraId="6BC1535A" w14:textId="1A900227" w:rsidR="00DF785E" w:rsidRDefault="00DF785E" w:rsidP="00EC71AB">
      <w:pPr>
        <w:pStyle w:val="Geenafstand"/>
      </w:pPr>
    </w:p>
    <w:p w14:paraId="21AF578E" w14:textId="5EBE9DB4" w:rsidR="00873955" w:rsidRDefault="00873955" w:rsidP="00EC71AB">
      <w:pPr>
        <w:pStyle w:val="Geenafstand"/>
      </w:pPr>
    </w:p>
    <w:p w14:paraId="51B4E84B" w14:textId="24406049" w:rsidR="00873955" w:rsidRDefault="00873955" w:rsidP="00EC71AB">
      <w:pPr>
        <w:pStyle w:val="Geenafstand"/>
      </w:pPr>
    </w:p>
    <w:p w14:paraId="132BDF22" w14:textId="77777777" w:rsidR="004864B3" w:rsidRDefault="004864B3" w:rsidP="00EC71AB">
      <w:pPr>
        <w:pStyle w:val="Geenafstand"/>
      </w:pPr>
    </w:p>
    <w:p w14:paraId="719F4A45" w14:textId="06F13F91" w:rsidR="00873955" w:rsidRDefault="00873955" w:rsidP="00EC71AB">
      <w:pPr>
        <w:pStyle w:val="Geenafstand"/>
      </w:pPr>
    </w:p>
    <w:p w14:paraId="449D6EDD" w14:textId="77777777" w:rsidR="003C287E" w:rsidRDefault="003C287E" w:rsidP="00EC71AB">
      <w:pPr>
        <w:pStyle w:val="Geenafstand"/>
      </w:pPr>
    </w:p>
    <w:p w14:paraId="783E009D" w14:textId="77777777" w:rsidR="003C287E" w:rsidRDefault="003C287E" w:rsidP="00EC71AB">
      <w:pPr>
        <w:pStyle w:val="Geenafstand"/>
      </w:pPr>
    </w:p>
    <w:p w14:paraId="3645D2E9" w14:textId="77777777" w:rsidR="00814B16" w:rsidRDefault="00814B16" w:rsidP="00EC71AB">
      <w:pPr>
        <w:pStyle w:val="Geenafstand"/>
      </w:pPr>
    </w:p>
    <w:p w14:paraId="65EF84F0" w14:textId="77777777" w:rsidR="00814B16" w:rsidRDefault="00814B16" w:rsidP="00EC71AB">
      <w:pPr>
        <w:pStyle w:val="Geenafstand"/>
      </w:pPr>
    </w:p>
    <w:p w14:paraId="702052F2" w14:textId="2FB8F72F" w:rsidR="00873955" w:rsidRDefault="000632EA" w:rsidP="00EC71AB">
      <w:pPr>
        <w:pStyle w:val="Geenafstand"/>
      </w:pPr>
      <w:r>
        <w:tab/>
      </w:r>
      <w:r>
        <w:tab/>
      </w:r>
      <w:r>
        <w:tab/>
      </w:r>
    </w:p>
    <w:p w14:paraId="60D0FD05" w14:textId="06812653" w:rsidR="00873955" w:rsidRDefault="000632EA" w:rsidP="00BF5F91">
      <w:pPr>
        <w:pStyle w:val="Geenafstand"/>
        <w:ind w:left="3540" w:firstLine="708"/>
      </w:pPr>
      <w:r>
        <w:t>-1-</w:t>
      </w:r>
    </w:p>
    <w:p w14:paraId="1279A762" w14:textId="525E25E6" w:rsidR="000632EA" w:rsidRPr="0099132C" w:rsidRDefault="000632EA" w:rsidP="000632EA">
      <w:pPr>
        <w:pStyle w:val="Geenafstand"/>
        <w:rPr>
          <w:b/>
          <w:bCs/>
          <w:sz w:val="24"/>
          <w:szCs w:val="24"/>
          <w:u w:val="single"/>
        </w:rPr>
      </w:pPr>
      <w:r w:rsidRPr="0099132C">
        <w:rPr>
          <w:b/>
          <w:bCs/>
          <w:sz w:val="24"/>
          <w:szCs w:val="24"/>
          <w:u w:val="single"/>
        </w:rPr>
        <w:lastRenderedPageBreak/>
        <w:t>Staat van baten en lasten over 202</w:t>
      </w:r>
      <w:r w:rsidR="00814B16">
        <w:rPr>
          <w:b/>
          <w:bCs/>
          <w:sz w:val="24"/>
          <w:szCs w:val="24"/>
          <w:u w:val="single"/>
        </w:rPr>
        <w:t>4</w:t>
      </w:r>
    </w:p>
    <w:p w14:paraId="0CAF6851" w14:textId="4041AC04" w:rsidR="000632EA" w:rsidRDefault="000632EA" w:rsidP="000632EA">
      <w:pPr>
        <w:pStyle w:val="Geenafstand"/>
      </w:pPr>
    </w:p>
    <w:p w14:paraId="3270DEF5" w14:textId="2F263E1D" w:rsidR="000632EA" w:rsidRDefault="000632EA" w:rsidP="000632EA">
      <w:pPr>
        <w:pStyle w:val="Geenafstand"/>
      </w:pPr>
    </w:p>
    <w:p w14:paraId="6929A198" w14:textId="7D2933DC" w:rsidR="000632EA" w:rsidRDefault="000632EA" w:rsidP="000632EA">
      <w:pPr>
        <w:pStyle w:val="Geenafstand"/>
      </w:pPr>
    </w:p>
    <w:p w14:paraId="30B7717D" w14:textId="7D440771" w:rsidR="000632EA" w:rsidRDefault="000632EA" w:rsidP="000632EA">
      <w:pPr>
        <w:pStyle w:val="Geenafstand"/>
      </w:pPr>
    </w:p>
    <w:p w14:paraId="35DE77B5" w14:textId="0EF5FD7B" w:rsidR="000632EA" w:rsidRDefault="000632EA" w:rsidP="000632EA">
      <w:pPr>
        <w:pStyle w:val="Geenafstand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32EA">
        <w:rPr>
          <w:b/>
          <w:bCs/>
        </w:rPr>
        <w:t>w</w:t>
      </w:r>
      <w:r>
        <w:rPr>
          <w:b/>
          <w:bCs/>
        </w:rPr>
        <w:t>erkelijk</w:t>
      </w:r>
      <w:r>
        <w:rPr>
          <w:b/>
          <w:bCs/>
        </w:rPr>
        <w:tab/>
        <w:t>begroting</w:t>
      </w:r>
      <w:r>
        <w:rPr>
          <w:b/>
          <w:bCs/>
        </w:rPr>
        <w:tab/>
        <w:t xml:space="preserve">werkelijk </w:t>
      </w:r>
    </w:p>
    <w:p w14:paraId="49F5CB9D" w14:textId="21871EE0" w:rsidR="000632EA" w:rsidRDefault="000632EA" w:rsidP="000632EA">
      <w:pPr>
        <w:pStyle w:val="Geenafstan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202</w:t>
      </w:r>
      <w:r w:rsidR="00814B16">
        <w:rPr>
          <w:b/>
          <w:bCs/>
        </w:rPr>
        <w:t>4</w:t>
      </w:r>
      <w:r>
        <w:rPr>
          <w:b/>
          <w:bCs/>
        </w:rPr>
        <w:tab/>
        <w:t xml:space="preserve">        202</w:t>
      </w:r>
      <w:r w:rsidR="00814B16">
        <w:rPr>
          <w:b/>
          <w:bCs/>
        </w:rPr>
        <w:t>4</w:t>
      </w:r>
      <w:r>
        <w:rPr>
          <w:b/>
          <w:bCs/>
        </w:rPr>
        <w:t xml:space="preserve"> </w:t>
      </w:r>
      <w:r>
        <w:rPr>
          <w:b/>
          <w:bCs/>
        </w:rPr>
        <w:tab/>
        <w:t xml:space="preserve">       202</w:t>
      </w:r>
      <w:r w:rsidR="00814B16">
        <w:rPr>
          <w:b/>
          <w:bCs/>
        </w:rPr>
        <w:t>3</w:t>
      </w:r>
    </w:p>
    <w:p w14:paraId="7011B5F8" w14:textId="1C4854D5" w:rsidR="000632EA" w:rsidRPr="000632EA" w:rsidRDefault="000632EA" w:rsidP="000632EA">
      <w:pPr>
        <w:pStyle w:val="Geenafstan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</w:t>
      </w:r>
      <w:r w:rsidR="00814B16">
        <w:rPr>
          <w:b/>
          <w:bCs/>
        </w:rPr>
        <w:t>_</w:t>
      </w:r>
      <w:r>
        <w:rPr>
          <w:b/>
          <w:bCs/>
        </w:rPr>
        <w:tab/>
        <w:t>_______</w:t>
      </w:r>
      <w:r w:rsidR="00814B16">
        <w:rPr>
          <w:b/>
          <w:bCs/>
        </w:rPr>
        <w:t>_</w:t>
      </w:r>
      <w:r>
        <w:rPr>
          <w:b/>
          <w:bCs/>
        </w:rPr>
        <w:tab/>
        <w:t>_______</w:t>
      </w:r>
      <w:r w:rsidR="00814B16">
        <w:rPr>
          <w:b/>
          <w:bCs/>
        </w:rPr>
        <w:t>_</w:t>
      </w:r>
    </w:p>
    <w:p w14:paraId="37EC567F" w14:textId="77777777" w:rsidR="000632EA" w:rsidRDefault="000632EA" w:rsidP="000632EA">
      <w:pPr>
        <w:pStyle w:val="Geenafstand"/>
      </w:pPr>
    </w:p>
    <w:p w14:paraId="2902A741" w14:textId="77777777" w:rsidR="000632EA" w:rsidRDefault="000632EA" w:rsidP="000632EA">
      <w:pPr>
        <w:pStyle w:val="Geenafstand"/>
        <w:rPr>
          <w:b/>
          <w:bCs/>
        </w:rPr>
      </w:pPr>
      <w:r w:rsidRPr="000632EA">
        <w:rPr>
          <w:b/>
          <w:bCs/>
        </w:rPr>
        <w:t>Baten</w:t>
      </w:r>
      <w:r>
        <w:rPr>
          <w:b/>
          <w:bCs/>
        </w:rPr>
        <w:tab/>
      </w:r>
    </w:p>
    <w:p w14:paraId="0BFB0663" w14:textId="77777777" w:rsidR="000632EA" w:rsidRDefault="000632EA" w:rsidP="000632EA">
      <w:pPr>
        <w:pStyle w:val="Geenafstand"/>
        <w:rPr>
          <w:b/>
          <w:bCs/>
        </w:rPr>
      </w:pPr>
    </w:p>
    <w:p w14:paraId="366DCC6A" w14:textId="30784873" w:rsidR="00106C53" w:rsidRPr="0080317E" w:rsidRDefault="00106C53" w:rsidP="000632EA">
      <w:pPr>
        <w:pStyle w:val="Geenafstand"/>
      </w:pPr>
      <w:r>
        <w:t>Bankrente</w:t>
      </w:r>
      <w:r w:rsidR="0080317E">
        <w:t xml:space="preserve"> minus bankkosten</w:t>
      </w:r>
      <w:r>
        <w:tab/>
      </w:r>
      <w:r>
        <w:tab/>
      </w:r>
      <w:r>
        <w:tab/>
      </w:r>
      <w:r w:rsidRPr="000F198D">
        <w:t xml:space="preserve"> </w:t>
      </w:r>
      <w:r w:rsidR="00814B16">
        <w:t xml:space="preserve">  </w:t>
      </w:r>
      <w:r w:rsidRPr="000F198D">
        <w:t xml:space="preserve"> </w:t>
      </w:r>
      <w:r w:rsidR="00814B16">
        <w:t>7.821</w:t>
      </w:r>
      <w:r w:rsidRPr="000F198D">
        <w:tab/>
        <w:t xml:space="preserve">    </w:t>
      </w:r>
      <w:r w:rsidR="000A0C37">
        <w:t xml:space="preserve">      </w:t>
      </w:r>
      <w:r w:rsidR="00814B16">
        <w:t xml:space="preserve">              </w:t>
      </w:r>
      <w:r w:rsidR="000A0C37">
        <w:t xml:space="preserve"> </w:t>
      </w:r>
      <w:r w:rsidR="0080317E">
        <w:t>0</w:t>
      </w:r>
      <w:r w:rsidRPr="000F198D">
        <w:tab/>
      </w:r>
      <w:r>
        <w:tab/>
      </w:r>
      <w:r w:rsidR="000F198D" w:rsidRPr="000F198D">
        <w:rPr>
          <w:b/>
          <w:bCs/>
        </w:rPr>
        <w:t xml:space="preserve">  </w:t>
      </w:r>
      <w:r w:rsidR="00814B16" w:rsidRPr="00814B16">
        <w:t>-1.455</w:t>
      </w:r>
    </w:p>
    <w:p w14:paraId="32BD0771" w14:textId="6E1E554D" w:rsidR="00106C53" w:rsidRDefault="009E1B4B" w:rsidP="000F198D">
      <w:pPr>
        <w:pStyle w:val="Geenafstand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----------</w:t>
      </w:r>
      <w:r>
        <w:tab/>
      </w:r>
      <w:r>
        <w:tab/>
        <w:t>----------</w:t>
      </w:r>
      <w:r>
        <w:tab/>
      </w:r>
      <w:r>
        <w:tab/>
        <w:t>----------</w:t>
      </w:r>
      <w:r w:rsidR="00106C53">
        <w:tab/>
      </w:r>
      <w:r w:rsidR="00106C53">
        <w:tab/>
      </w:r>
      <w:r w:rsidR="00106C53">
        <w:tab/>
      </w:r>
      <w:r w:rsidR="00106C53">
        <w:tab/>
      </w:r>
      <w:r w:rsidR="00106C53">
        <w:tab/>
      </w:r>
      <w:r w:rsidR="00106C53">
        <w:tab/>
      </w:r>
    </w:p>
    <w:p w14:paraId="0D52E7CC" w14:textId="757D5CB5" w:rsidR="004864B3" w:rsidRDefault="004864B3" w:rsidP="000632EA">
      <w:pPr>
        <w:pStyle w:val="Geenafstand"/>
        <w:rPr>
          <w:b/>
          <w:bCs/>
        </w:rPr>
      </w:pPr>
    </w:p>
    <w:p w14:paraId="655A7BFF" w14:textId="5B53C35F" w:rsidR="0080317E" w:rsidRDefault="0080317E" w:rsidP="000632EA">
      <w:pPr>
        <w:pStyle w:val="Geenafstand"/>
        <w:rPr>
          <w:b/>
          <w:bCs/>
        </w:rPr>
      </w:pPr>
    </w:p>
    <w:p w14:paraId="377AF645" w14:textId="77777777" w:rsidR="0080317E" w:rsidRDefault="0080317E" w:rsidP="000632EA">
      <w:pPr>
        <w:pStyle w:val="Geenafstand"/>
        <w:rPr>
          <w:b/>
          <w:bCs/>
        </w:rPr>
      </w:pPr>
    </w:p>
    <w:p w14:paraId="2A6772A9" w14:textId="1E6F3DE1" w:rsidR="00106C53" w:rsidRPr="00106C53" w:rsidRDefault="00106C53" w:rsidP="000632EA">
      <w:pPr>
        <w:pStyle w:val="Geenafstand"/>
        <w:rPr>
          <w:b/>
          <w:bCs/>
        </w:rPr>
      </w:pPr>
      <w:r w:rsidRPr="00106C53">
        <w:rPr>
          <w:b/>
          <w:bCs/>
        </w:rPr>
        <w:t>Besteding aan projecten</w:t>
      </w:r>
      <w:r w:rsidR="000A0C37">
        <w:rPr>
          <w:b/>
          <w:bCs/>
        </w:rPr>
        <w:t xml:space="preserve"> binnen de doelstelling</w:t>
      </w:r>
    </w:p>
    <w:p w14:paraId="593E7EE7" w14:textId="77777777" w:rsidR="00106C53" w:rsidRDefault="00106C53" w:rsidP="000632EA">
      <w:pPr>
        <w:pStyle w:val="Geenafstand"/>
      </w:pPr>
    </w:p>
    <w:p w14:paraId="29A90950" w14:textId="50A1F64B" w:rsidR="00693F50" w:rsidRDefault="00693F50" w:rsidP="000632EA">
      <w:pPr>
        <w:pStyle w:val="Geenafstand"/>
      </w:pPr>
      <w:r>
        <w:t>Ruimte voor Chaltsch, Belarus</w:t>
      </w:r>
      <w:r w:rsidR="007C7CFA">
        <w:tab/>
      </w:r>
      <w:r>
        <w:tab/>
      </w:r>
      <w:r>
        <w:tab/>
        <w:t xml:space="preserve">  10.000</w:t>
      </w:r>
      <w:r>
        <w:tab/>
        <w:t xml:space="preserve">  10.000</w:t>
      </w:r>
      <w:r>
        <w:tab/>
        <w:t xml:space="preserve">  10.000</w:t>
      </w:r>
    </w:p>
    <w:p w14:paraId="1E315443" w14:textId="77777777" w:rsidR="00693F50" w:rsidRDefault="00693F50" w:rsidP="000632EA">
      <w:pPr>
        <w:pStyle w:val="Geenafstand"/>
      </w:pPr>
      <w:r>
        <w:t>Arabische Wereld Zending, hulp aan Palestijnen    3.000</w:t>
      </w:r>
      <w:r>
        <w:tab/>
        <w:t xml:space="preserve">    3.000</w:t>
      </w:r>
      <w:r>
        <w:tab/>
      </w:r>
      <w:r>
        <w:tab/>
        <w:t xml:space="preserve">    3.000</w:t>
      </w:r>
    </w:p>
    <w:p w14:paraId="5C945A3C" w14:textId="4BE073EC" w:rsidR="00693F50" w:rsidRDefault="00693F50" w:rsidP="000632EA">
      <w:pPr>
        <w:pStyle w:val="Geenafstand"/>
      </w:pPr>
      <w:r>
        <w:t>Holocaustoverlevenden Israël</w:t>
      </w:r>
      <w:r>
        <w:tab/>
      </w:r>
      <w:r>
        <w:tab/>
      </w:r>
      <w:r>
        <w:tab/>
        <w:t xml:space="preserve">    </w:t>
      </w:r>
      <w:r w:rsidR="00AA6D68">
        <w:t>6.000</w:t>
      </w:r>
      <w:r>
        <w:tab/>
        <w:t xml:space="preserve"> </w:t>
      </w:r>
      <w:r w:rsidR="00F825ED">
        <w:tab/>
        <w:t xml:space="preserve"> </w:t>
      </w:r>
      <w:r>
        <w:t xml:space="preserve">   6.000</w:t>
      </w:r>
      <w:r>
        <w:tab/>
      </w:r>
      <w:r>
        <w:tab/>
        <w:t xml:space="preserve">    6.000</w:t>
      </w:r>
    </w:p>
    <w:p w14:paraId="0EEFA4C5" w14:textId="350DFE66" w:rsidR="00D903E0" w:rsidRDefault="00BF5F91" w:rsidP="000632EA">
      <w:pPr>
        <w:pStyle w:val="Geenafstand"/>
      </w:pPr>
      <w:r>
        <w:t>Individuele hulp aan m</w:t>
      </w:r>
      <w:r w:rsidR="00D903E0">
        <w:t>ensen in nood, Oekraïne</w:t>
      </w:r>
      <w:r w:rsidR="00D903E0">
        <w:tab/>
        <w:t xml:space="preserve">  </w:t>
      </w:r>
      <w:r w:rsidR="00AA6D68">
        <w:t>32.654</w:t>
      </w:r>
      <w:r w:rsidR="00D903E0">
        <w:tab/>
        <w:t xml:space="preserve">  </w:t>
      </w:r>
      <w:r w:rsidR="009E1B4B">
        <w:t>30</w:t>
      </w:r>
      <w:r w:rsidR="00D903E0">
        <w:t>.000</w:t>
      </w:r>
      <w:r w:rsidR="00D903E0">
        <w:tab/>
        <w:t xml:space="preserve">  </w:t>
      </w:r>
      <w:r w:rsidR="00814B16">
        <w:t>27.725</w:t>
      </w:r>
    </w:p>
    <w:p w14:paraId="5E600B05" w14:textId="12940EE1" w:rsidR="00D903E0" w:rsidRDefault="00D903E0" w:rsidP="000632EA">
      <w:pPr>
        <w:pStyle w:val="Geenafstand"/>
      </w:pPr>
      <w:r>
        <w:t>Rehabilitatiehuis</w:t>
      </w:r>
      <w:r w:rsidR="00BF5F91">
        <w:t xml:space="preserve"> voor verslaafden</w:t>
      </w:r>
      <w:r>
        <w:t>, Oekraïne</w:t>
      </w:r>
      <w:r>
        <w:tab/>
        <w:t xml:space="preserve">   </w:t>
      </w:r>
      <w:r w:rsidR="00AA6D68">
        <w:t xml:space="preserve">  2.50</w:t>
      </w:r>
      <w:r>
        <w:t>0</w:t>
      </w:r>
      <w:r>
        <w:tab/>
        <w:t xml:space="preserve">    2.500</w:t>
      </w:r>
      <w:r>
        <w:tab/>
      </w:r>
      <w:r>
        <w:tab/>
        <w:t xml:space="preserve">    2.500</w:t>
      </w:r>
    </w:p>
    <w:p w14:paraId="1153D7AB" w14:textId="18F0827F" w:rsidR="00D903E0" w:rsidRDefault="00BF5F91" w:rsidP="000632EA">
      <w:pPr>
        <w:pStyle w:val="Geenafstand"/>
      </w:pPr>
      <w:r>
        <w:t>Individuele hulp aan m</w:t>
      </w:r>
      <w:r w:rsidR="00D903E0">
        <w:t xml:space="preserve">ensen in nood, Roemenië </w:t>
      </w:r>
      <w:r w:rsidR="00AA6D68">
        <w:t xml:space="preserve">  7.6</w:t>
      </w:r>
      <w:r w:rsidR="000A0C37">
        <w:t>00</w:t>
      </w:r>
      <w:r w:rsidR="00D903E0">
        <w:tab/>
        <w:t xml:space="preserve">  </w:t>
      </w:r>
      <w:r w:rsidR="009E1B4B">
        <w:t xml:space="preserve">  6.5</w:t>
      </w:r>
      <w:r w:rsidR="00D903E0">
        <w:t>00</w:t>
      </w:r>
      <w:r w:rsidR="00D903E0">
        <w:tab/>
        <w:t xml:space="preserve"> </w:t>
      </w:r>
      <w:r w:rsidR="009E1B4B">
        <w:tab/>
        <w:t xml:space="preserve"> </w:t>
      </w:r>
      <w:r w:rsidR="00D903E0">
        <w:t xml:space="preserve"> </w:t>
      </w:r>
      <w:r w:rsidR="000A0C37">
        <w:t>22</w:t>
      </w:r>
      <w:r w:rsidR="00D903E0">
        <w:t>.</w:t>
      </w:r>
      <w:r w:rsidR="00814B16">
        <w:t>0</w:t>
      </w:r>
      <w:r w:rsidR="000A0C37">
        <w:t>00</w:t>
      </w:r>
    </w:p>
    <w:p w14:paraId="52F51E74" w14:textId="2166D3D8" w:rsidR="00D903E0" w:rsidRPr="00CB5DFF" w:rsidRDefault="00D903E0" w:rsidP="000632EA">
      <w:pPr>
        <w:pStyle w:val="Geenafstand"/>
        <w:rPr>
          <w:lang w:val="en-GB"/>
        </w:rPr>
      </w:pPr>
      <w:r w:rsidRPr="00CB5DFF">
        <w:rPr>
          <w:lang w:val="en-GB"/>
        </w:rPr>
        <w:t>OM Dalit-school, India</w:t>
      </w:r>
      <w:r w:rsidRPr="00CB5DFF">
        <w:rPr>
          <w:lang w:val="en-GB"/>
        </w:rPr>
        <w:tab/>
      </w:r>
      <w:r w:rsidRPr="00CB5DFF">
        <w:rPr>
          <w:lang w:val="en-GB"/>
        </w:rPr>
        <w:tab/>
      </w:r>
      <w:r w:rsidRPr="00CB5DFF">
        <w:rPr>
          <w:lang w:val="en-GB"/>
        </w:rPr>
        <w:tab/>
      </w:r>
      <w:r w:rsidRPr="00CB5DFF">
        <w:rPr>
          <w:lang w:val="en-GB"/>
        </w:rPr>
        <w:tab/>
        <w:t xml:space="preserve">    4.000</w:t>
      </w:r>
      <w:r w:rsidRPr="00CB5DFF">
        <w:rPr>
          <w:lang w:val="en-GB"/>
        </w:rPr>
        <w:tab/>
      </w:r>
      <w:r w:rsidRPr="00CB5DFF">
        <w:rPr>
          <w:lang w:val="en-GB"/>
        </w:rPr>
        <w:tab/>
        <w:t xml:space="preserve">    4.000</w:t>
      </w:r>
      <w:r w:rsidRPr="00CB5DFF">
        <w:rPr>
          <w:lang w:val="en-GB"/>
        </w:rPr>
        <w:tab/>
      </w:r>
      <w:r w:rsidRPr="00CB5DFF">
        <w:rPr>
          <w:lang w:val="en-GB"/>
        </w:rPr>
        <w:tab/>
        <w:t xml:space="preserve">    4.000</w:t>
      </w:r>
    </w:p>
    <w:p w14:paraId="024CE9ED" w14:textId="6057B3D8" w:rsidR="00D903E0" w:rsidRPr="001475D5" w:rsidRDefault="00D903E0" w:rsidP="000632EA">
      <w:pPr>
        <w:pStyle w:val="Geenafstand"/>
        <w:rPr>
          <w:lang w:val="en-GB"/>
        </w:rPr>
      </w:pPr>
      <w:r w:rsidRPr="001475D5">
        <w:rPr>
          <w:lang w:val="en-GB"/>
        </w:rPr>
        <w:t>Rigii Children Foundation, Kenia</w:t>
      </w:r>
      <w:r w:rsidRPr="001475D5">
        <w:rPr>
          <w:lang w:val="en-GB"/>
        </w:rPr>
        <w:tab/>
      </w:r>
      <w:r w:rsidRPr="001475D5">
        <w:rPr>
          <w:lang w:val="en-GB"/>
        </w:rPr>
        <w:tab/>
        <w:t xml:space="preserve">    5.000</w:t>
      </w:r>
      <w:r w:rsidRPr="001475D5">
        <w:rPr>
          <w:lang w:val="en-GB"/>
        </w:rPr>
        <w:tab/>
      </w:r>
      <w:r w:rsidRPr="001475D5">
        <w:rPr>
          <w:lang w:val="en-GB"/>
        </w:rPr>
        <w:tab/>
        <w:t xml:space="preserve">    5.000</w:t>
      </w:r>
      <w:r w:rsidRPr="001475D5">
        <w:rPr>
          <w:lang w:val="en-GB"/>
        </w:rPr>
        <w:tab/>
      </w:r>
      <w:r w:rsidRPr="001475D5">
        <w:rPr>
          <w:lang w:val="en-GB"/>
        </w:rPr>
        <w:tab/>
        <w:t xml:space="preserve">    5.000</w:t>
      </w:r>
    </w:p>
    <w:p w14:paraId="1F9B3D36" w14:textId="6972D290" w:rsidR="007C7CFA" w:rsidRPr="00CB5DFF" w:rsidRDefault="007C7CFA" w:rsidP="000632EA">
      <w:pPr>
        <w:pStyle w:val="Geenafstand"/>
      </w:pPr>
      <w:r w:rsidRPr="00CB5DFF">
        <w:t>Upendo Kenia, studiebijdragen</w:t>
      </w:r>
      <w:r w:rsidRPr="00CB5DFF">
        <w:tab/>
      </w:r>
      <w:r w:rsidRPr="00CB5DFF">
        <w:tab/>
      </w:r>
      <w:r w:rsidRPr="00CB5DFF">
        <w:tab/>
        <w:t xml:space="preserve">    </w:t>
      </w:r>
      <w:r w:rsidR="00AA6D68">
        <w:t xml:space="preserve">        </w:t>
      </w:r>
      <w:r w:rsidRPr="00CB5DFF">
        <w:t>0</w:t>
      </w:r>
      <w:r w:rsidRPr="00CB5DFF">
        <w:tab/>
        <w:t xml:space="preserve">    6.000</w:t>
      </w:r>
      <w:r w:rsidRPr="00CB5DFF">
        <w:tab/>
      </w:r>
      <w:r w:rsidRPr="00CB5DFF">
        <w:tab/>
        <w:t xml:space="preserve">    6.000</w:t>
      </w:r>
    </w:p>
    <w:p w14:paraId="779DC42E" w14:textId="08477D2D" w:rsidR="007C7CFA" w:rsidRPr="001475D5" w:rsidRDefault="007C7CFA" w:rsidP="000632EA">
      <w:pPr>
        <w:pStyle w:val="Geenafstand"/>
      </w:pPr>
      <w:r w:rsidRPr="001475D5">
        <w:t xml:space="preserve">Bashati, oogoperaties Bangla Desh </w:t>
      </w:r>
      <w:r w:rsidRPr="001475D5">
        <w:tab/>
      </w:r>
      <w:r w:rsidRPr="001475D5">
        <w:tab/>
        <w:t xml:space="preserve">    2.500</w:t>
      </w:r>
      <w:r w:rsidRPr="001475D5">
        <w:tab/>
      </w:r>
      <w:r w:rsidRPr="001475D5">
        <w:tab/>
        <w:t xml:space="preserve">    2.500</w:t>
      </w:r>
      <w:r w:rsidRPr="001475D5">
        <w:tab/>
      </w:r>
      <w:r w:rsidRPr="001475D5">
        <w:tab/>
        <w:t xml:space="preserve">    2.500</w:t>
      </w:r>
    </w:p>
    <w:p w14:paraId="3999D1FC" w14:textId="2AA5470B" w:rsidR="007C7CFA" w:rsidRDefault="007C7CFA" w:rsidP="000632EA">
      <w:pPr>
        <w:pStyle w:val="Geenafstand"/>
        <w:rPr>
          <w:u w:val="single"/>
        </w:rPr>
      </w:pPr>
      <w:r w:rsidRPr="007C7CFA">
        <w:t xml:space="preserve">Incidentele hulp </w:t>
      </w:r>
      <w:r w:rsidR="000A0C37">
        <w:tab/>
      </w:r>
      <w:r w:rsidR="000A0C37">
        <w:tab/>
      </w:r>
      <w:r>
        <w:tab/>
      </w:r>
      <w:r>
        <w:tab/>
      </w:r>
      <w:r w:rsidRPr="007C7CFA">
        <w:rPr>
          <w:u w:val="single"/>
        </w:rPr>
        <w:t xml:space="preserve"> </w:t>
      </w:r>
      <w:r w:rsidR="000A0C37">
        <w:rPr>
          <w:u w:val="single"/>
        </w:rPr>
        <w:t xml:space="preserve">   </w:t>
      </w:r>
      <w:r w:rsidR="00AA6D68">
        <w:rPr>
          <w:u w:val="single"/>
        </w:rPr>
        <w:t xml:space="preserve">        </w:t>
      </w:r>
      <w:r w:rsidR="00160B10">
        <w:rPr>
          <w:u w:val="single"/>
        </w:rPr>
        <w:t>0</w:t>
      </w:r>
      <w:r w:rsidRPr="007C7CFA">
        <w:rPr>
          <w:u w:val="single"/>
        </w:rPr>
        <w:t xml:space="preserve"> </w:t>
      </w:r>
      <w:r>
        <w:tab/>
      </w:r>
      <w:r w:rsidRPr="007C7CFA">
        <w:rPr>
          <w:u w:val="single"/>
        </w:rPr>
        <w:t xml:space="preserve">  </w:t>
      </w:r>
      <w:r w:rsidR="009E1B4B">
        <w:rPr>
          <w:u w:val="single"/>
        </w:rPr>
        <w:t>16</w:t>
      </w:r>
      <w:r w:rsidRPr="007C7CFA">
        <w:rPr>
          <w:u w:val="single"/>
        </w:rPr>
        <w:t>.000</w:t>
      </w:r>
      <w:r w:rsidR="009E1B4B">
        <w:tab/>
        <w:t xml:space="preserve"> </w:t>
      </w:r>
      <w:r w:rsidRPr="007C7CFA">
        <w:rPr>
          <w:u w:val="single"/>
        </w:rPr>
        <w:t xml:space="preserve"> </w:t>
      </w:r>
      <w:r w:rsidR="00814B16">
        <w:rPr>
          <w:u w:val="single"/>
        </w:rPr>
        <w:t xml:space="preserve">  </w:t>
      </w:r>
      <w:r w:rsidR="000A0C37">
        <w:rPr>
          <w:u w:val="single"/>
        </w:rPr>
        <w:t>9.</w:t>
      </w:r>
      <w:r w:rsidR="00814B16">
        <w:rPr>
          <w:u w:val="single"/>
        </w:rPr>
        <w:t>090</w:t>
      </w:r>
      <w:r>
        <w:rPr>
          <w:u w:val="single"/>
        </w:rPr>
        <w:t xml:space="preserve"> </w:t>
      </w:r>
    </w:p>
    <w:p w14:paraId="79242C02" w14:textId="78671494" w:rsidR="007C7CFA" w:rsidRDefault="007C7CFA" w:rsidP="000632EA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0317E">
        <w:t xml:space="preserve">  </w:t>
      </w:r>
      <w:r w:rsidR="00AA6D68">
        <w:t>73.254</w:t>
      </w:r>
      <w:r>
        <w:tab/>
        <w:t xml:space="preserve">  </w:t>
      </w:r>
      <w:r w:rsidR="009E1B4B">
        <w:t>91</w:t>
      </w:r>
      <w:r>
        <w:t>.</w:t>
      </w:r>
      <w:r w:rsidR="009E1B4B">
        <w:t>5</w:t>
      </w:r>
      <w:r w:rsidR="00FF5E9E">
        <w:t>00</w:t>
      </w:r>
      <w:r>
        <w:tab/>
        <w:t xml:space="preserve">  </w:t>
      </w:r>
      <w:r w:rsidR="000A0C37">
        <w:t>9</w:t>
      </w:r>
      <w:r w:rsidR="00814B16">
        <w:t>7</w:t>
      </w:r>
      <w:r>
        <w:t>.</w:t>
      </w:r>
      <w:r w:rsidR="00814B16">
        <w:t>815</w:t>
      </w:r>
    </w:p>
    <w:p w14:paraId="11122D62" w14:textId="1A217016" w:rsidR="007C7CFA" w:rsidRDefault="007C7CFA" w:rsidP="000632EA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---------</w:t>
      </w:r>
      <w:r>
        <w:tab/>
      </w:r>
      <w:r>
        <w:tab/>
        <w:t xml:space="preserve">  ---------</w:t>
      </w:r>
      <w:r>
        <w:tab/>
      </w:r>
      <w:r>
        <w:tab/>
        <w:t xml:space="preserve">  ---------</w:t>
      </w:r>
    </w:p>
    <w:p w14:paraId="0FD5AAFA" w14:textId="130CE807" w:rsidR="007C7CFA" w:rsidRDefault="007C7CFA" w:rsidP="000632EA">
      <w:pPr>
        <w:pStyle w:val="Geenafstand"/>
      </w:pPr>
    </w:p>
    <w:p w14:paraId="712E18A6" w14:textId="06F969B1" w:rsidR="007C7CFA" w:rsidRDefault="007C7CFA" w:rsidP="000632EA">
      <w:pPr>
        <w:pStyle w:val="Geenafstand"/>
      </w:pPr>
      <w:r w:rsidRPr="00BF5F91">
        <w:rPr>
          <w:b/>
          <w:bCs/>
        </w:rPr>
        <w:t>Saldo tekort</w:t>
      </w:r>
      <w:r>
        <w:tab/>
      </w:r>
      <w:r>
        <w:tab/>
      </w:r>
      <w:r>
        <w:tab/>
      </w:r>
      <w:r>
        <w:tab/>
      </w:r>
      <w:r w:rsidR="00FF5E9E">
        <w:t xml:space="preserve">             -</w:t>
      </w:r>
      <w:r w:rsidR="00160B10">
        <w:t xml:space="preserve">  </w:t>
      </w:r>
      <w:r w:rsidR="00AA6D68">
        <w:t>65.433</w:t>
      </w:r>
      <w:r>
        <w:tab/>
        <w:t xml:space="preserve"> </w:t>
      </w:r>
      <w:r w:rsidR="00454087">
        <w:t>-</w:t>
      </w:r>
      <w:r w:rsidR="009E1B4B">
        <w:t>9</w:t>
      </w:r>
      <w:r w:rsidR="00FF5E9E">
        <w:t>1</w:t>
      </w:r>
      <w:r w:rsidR="00454087">
        <w:t>.5</w:t>
      </w:r>
      <w:r w:rsidR="00FF5E9E">
        <w:t>0</w:t>
      </w:r>
      <w:r w:rsidR="00454087">
        <w:t>0</w:t>
      </w:r>
      <w:r w:rsidR="00454087">
        <w:tab/>
        <w:t xml:space="preserve"> -</w:t>
      </w:r>
      <w:r w:rsidR="000A0C37">
        <w:t>9</w:t>
      </w:r>
      <w:r w:rsidR="00814B16">
        <w:t>9</w:t>
      </w:r>
      <w:r w:rsidR="00454087">
        <w:t>.</w:t>
      </w:r>
      <w:r w:rsidR="00814B16">
        <w:t>270</w:t>
      </w:r>
    </w:p>
    <w:p w14:paraId="1F49B701" w14:textId="6569759F" w:rsidR="00AA4274" w:rsidRPr="007C7CFA" w:rsidRDefault="00AA4274" w:rsidP="000632EA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  <w:t>=======</w:t>
      </w:r>
      <w:r>
        <w:tab/>
        <w:t>=======</w:t>
      </w:r>
      <w:r>
        <w:tab/>
        <w:t>=======</w:t>
      </w:r>
    </w:p>
    <w:p w14:paraId="219594C5" w14:textId="77D72830" w:rsidR="000632EA" w:rsidRDefault="00693F50" w:rsidP="000632EA">
      <w:pPr>
        <w:pStyle w:val="Geenafstand"/>
      </w:pPr>
      <w:r w:rsidRPr="007C7CFA">
        <w:t xml:space="preserve"> </w:t>
      </w:r>
      <w:r w:rsidR="00106C53" w:rsidRPr="007C7CFA">
        <w:t xml:space="preserve">   </w:t>
      </w:r>
      <w:r w:rsidR="00106C53" w:rsidRPr="007C7CFA">
        <w:tab/>
      </w:r>
      <w:r w:rsidR="000632EA" w:rsidRPr="007C7CFA">
        <w:tab/>
      </w:r>
      <w:r w:rsidR="000632EA" w:rsidRPr="007C7CFA">
        <w:tab/>
      </w:r>
      <w:r w:rsidR="000632EA" w:rsidRPr="007C7CFA">
        <w:tab/>
      </w:r>
    </w:p>
    <w:p w14:paraId="142DA09E" w14:textId="35778585" w:rsidR="00BF5F91" w:rsidRDefault="00BF5F91" w:rsidP="000632EA">
      <w:pPr>
        <w:pStyle w:val="Geenafstand"/>
      </w:pPr>
    </w:p>
    <w:p w14:paraId="41759387" w14:textId="0453C074" w:rsidR="0080317E" w:rsidRDefault="0080317E" w:rsidP="000632EA">
      <w:pPr>
        <w:pStyle w:val="Geenafstand"/>
      </w:pPr>
    </w:p>
    <w:p w14:paraId="1C0AD9F7" w14:textId="67589891" w:rsidR="0080317E" w:rsidRDefault="0080317E" w:rsidP="000632EA">
      <w:pPr>
        <w:pStyle w:val="Geenafstand"/>
      </w:pPr>
    </w:p>
    <w:p w14:paraId="4CE1E996" w14:textId="62F504CC" w:rsidR="0080317E" w:rsidRDefault="0080317E" w:rsidP="000632EA">
      <w:pPr>
        <w:pStyle w:val="Geenafstand"/>
      </w:pPr>
    </w:p>
    <w:p w14:paraId="6CC5F740" w14:textId="77777777" w:rsidR="0080317E" w:rsidRDefault="0080317E" w:rsidP="000632EA">
      <w:pPr>
        <w:pStyle w:val="Geenafstand"/>
      </w:pPr>
    </w:p>
    <w:p w14:paraId="44C561E0" w14:textId="77777777" w:rsidR="000A0C37" w:rsidRDefault="000A0C37" w:rsidP="000632EA">
      <w:pPr>
        <w:pStyle w:val="Geenafstand"/>
      </w:pPr>
    </w:p>
    <w:p w14:paraId="3E337F17" w14:textId="77777777" w:rsidR="0080317E" w:rsidRDefault="0080317E" w:rsidP="000632EA">
      <w:pPr>
        <w:pStyle w:val="Geenafstand"/>
      </w:pPr>
    </w:p>
    <w:p w14:paraId="3D254254" w14:textId="77777777" w:rsidR="00FE41FC" w:rsidRDefault="00FE41FC" w:rsidP="000632EA">
      <w:pPr>
        <w:pStyle w:val="Geenafstand"/>
      </w:pPr>
    </w:p>
    <w:p w14:paraId="3D49C3F6" w14:textId="29C505ED" w:rsidR="00BF5F91" w:rsidRDefault="00BF5F91" w:rsidP="000632EA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-2-</w:t>
      </w:r>
    </w:p>
    <w:p w14:paraId="76F10610" w14:textId="77777777" w:rsidR="000A0C37" w:rsidRDefault="000A0C37" w:rsidP="000632EA">
      <w:pPr>
        <w:pStyle w:val="Geenafstand"/>
        <w:rPr>
          <w:b/>
          <w:bCs/>
          <w:sz w:val="24"/>
          <w:szCs w:val="24"/>
        </w:rPr>
      </w:pPr>
    </w:p>
    <w:p w14:paraId="25E1447D" w14:textId="77777777" w:rsidR="00AC7F9C" w:rsidRDefault="00AC7F9C" w:rsidP="000632EA">
      <w:pPr>
        <w:pStyle w:val="Geenafstand"/>
        <w:rPr>
          <w:b/>
          <w:bCs/>
          <w:sz w:val="24"/>
          <w:szCs w:val="24"/>
        </w:rPr>
      </w:pPr>
    </w:p>
    <w:p w14:paraId="6E781127" w14:textId="77777777" w:rsidR="00AC7F9C" w:rsidRDefault="00AC7F9C" w:rsidP="000632EA">
      <w:pPr>
        <w:pStyle w:val="Geenafstand"/>
        <w:rPr>
          <w:b/>
          <w:bCs/>
          <w:sz w:val="24"/>
          <w:szCs w:val="24"/>
        </w:rPr>
      </w:pPr>
    </w:p>
    <w:p w14:paraId="4AF5D4C8" w14:textId="77777777" w:rsidR="00AC7F9C" w:rsidRDefault="00AC7F9C" w:rsidP="000632EA">
      <w:pPr>
        <w:pStyle w:val="Geenafstand"/>
        <w:rPr>
          <w:b/>
          <w:bCs/>
          <w:sz w:val="24"/>
          <w:szCs w:val="24"/>
        </w:rPr>
      </w:pPr>
    </w:p>
    <w:p w14:paraId="58F73C98" w14:textId="77777777" w:rsidR="00AC7F9C" w:rsidRDefault="00AC7F9C" w:rsidP="000632EA">
      <w:pPr>
        <w:pStyle w:val="Geenafstand"/>
        <w:rPr>
          <w:b/>
          <w:bCs/>
          <w:sz w:val="24"/>
          <w:szCs w:val="24"/>
        </w:rPr>
      </w:pPr>
    </w:p>
    <w:p w14:paraId="661A0C94" w14:textId="77777777" w:rsidR="00AC7F9C" w:rsidRDefault="00AC7F9C" w:rsidP="000632EA">
      <w:pPr>
        <w:pStyle w:val="Geenafstand"/>
        <w:rPr>
          <w:b/>
          <w:bCs/>
          <w:sz w:val="24"/>
          <w:szCs w:val="24"/>
        </w:rPr>
      </w:pPr>
    </w:p>
    <w:p w14:paraId="5385F3EA" w14:textId="1FDC6BA3" w:rsidR="00BF5F91" w:rsidRDefault="00BF5F91" w:rsidP="000632EA">
      <w:pPr>
        <w:pStyle w:val="Geenafstand"/>
        <w:rPr>
          <w:b/>
          <w:bCs/>
          <w:sz w:val="24"/>
          <w:szCs w:val="24"/>
        </w:rPr>
      </w:pPr>
      <w:r w:rsidRPr="00BF5F91">
        <w:rPr>
          <w:b/>
          <w:bCs/>
          <w:sz w:val="24"/>
          <w:szCs w:val="24"/>
        </w:rPr>
        <w:lastRenderedPageBreak/>
        <w:t>Overige gegevens</w:t>
      </w:r>
    </w:p>
    <w:p w14:paraId="6C70C7B4" w14:textId="3DAA2473" w:rsidR="00BF5F91" w:rsidRPr="0023274E" w:rsidRDefault="00BF5F91" w:rsidP="000632EA">
      <w:pPr>
        <w:pStyle w:val="Geenafstand"/>
        <w:rPr>
          <w:b/>
          <w:bCs/>
        </w:rPr>
      </w:pPr>
    </w:p>
    <w:p w14:paraId="43452485" w14:textId="2F032036" w:rsidR="00BF5F91" w:rsidRPr="0023274E" w:rsidRDefault="0023274E" w:rsidP="000632EA">
      <w:pPr>
        <w:pStyle w:val="Geenafstand"/>
      </w:pPr>
      <w:r w:rsidRPr="0023274E">
        <w:t>De stichting is in 2001 notarieel opgericht en is gevestigd te Nunspeet.</w:t>
      </w:r>
    </w:p>
    <w:p w14:paraId="25F776C9" w14:textId="2194B538" w:rsidR="0023274E" w:rsidRPr="0023274E" w:rsidRDefault="0023274E" w:rsidP="000632EA">
      <w:pPr>
        <w:pStyle w:val="Geenafstand"/>
      </w:pPr>
    </w:p>
    <w:p w14:paraId="60F8E1A9" w14:textId="4FFDF6BC" w:rsidR="0023274E" w:rsidRPr="0023274E" w:rsidRDefault="0023274E" w:rsidP="000632EA">
      <w:pPr>
        <w:pStyle w:val="Geenafstand"/>
      </w:pPr>
      <w:r w:rsidRPr="0023274E">
        <w:t>In artikel 2 van de statuten wordt de doelstelling van de stichting als volgt omschreven:</w:t>
      </w:r>
    </w:p>
    <w:p w14:paraId="0F09BF5E" w14:textId="45468495" w:rsidR="00BF5F91" w:rsidRDefault="0023274E" w:rsidP="0023274E">
      <w:pPr>
        <w:pStyle w:val="Geenafstand"/>
        <w:numPr>
          <w:ilvl w:val="0"/>
          <w:numId w:val="3"/>
        </w:numPr>
      </w:pPr>
      <w:r>
        <w:t>Het verlenen van hulp aan de allerarmsten in de wereld, met name door het ondersteunen van gezins- en maatschappij opbouwende projecten, en het verrichten van alle handelingen die met het vorenstaande in de ruimste zin verband houden</w:t>
      </w:r>
      <w:r w:rsidR="00051C82">
        <w:t xml:space="preserve"> of daartoe bevorderlijk zijn.</w:t>
      </w:r>
      <w:r>
        <w:t xml:space="preserve"> </w:t>
      </w:r>
    </w:p>
    <w:p w14:paraId="3D592D48" w14:textId="212B053D" w:rsidR="0099132C" w:rsidRDefault="0099132C" w:rsidP="0099132C">
      <w:pPr>
        <w:pStyle w:val="Geenafstand"/>
      </w:pPr>
    </w:p>
    <w:p w14:paraId="0A74C616" w14:textId="0362210B" w:rsidR="0099132C" w:rsidRPr="0023274E" w:rsidRDefault="0099132C" w:rsidP="0099132C">
      <w:pPr>
        <w:pStyle w:val="Geenafstand"/>
      </w:pPr>
      <w:r>
        <w:t>In 202</w:t>
      </w:r>
      <w:r w:rsidR="00AC7F9C">
        <w:t>4</w:t>
      </w:r>
      <w:r>
        <w:t xml:space="preserve"> zijn uitsluitend bestedingen uit het fonds gedaan ten behoeve van door het bestuur goedgekeurde projecten binnen de doelstelling van de stichting.</w:t>
      </w:r>
    </w:p>
    <w:p w14:paraId="6F90A599" w14:textId="1B2DBEA5" w:rsidR="00BF5F91" w:rsidRPr="0023274E" w:rsidRDefault="00BF5F91" w:rsidP="000632EA">
      <w:pPr>
        <w:pStyle w:val="Geenafstand"/>
        <w:rPr>
          <w:sz w:val="24"/>
          <w:szCs w:val="24"/>
        </w:rPr>
      </w:pPr>
    </w:p>
    <w:p w14:paraId="7F5CB606" w14:textId="4C1EF8AB" w:rsidR="0023274E" w:rsidRPr="0023274E" w:rsidRDefault="0023274E" w:rsidP="0023274E">
      <w:pPr>
        <w:tabs>
          <w:tab w:val="left" w:pos="4903"/>
        </w:tabs>
        <w:rPr>
          <w:rFonts w:cstheme="minorHAnsi"/>
          <w:bCs/>
        </w:rPr>
      </w:pPr>
      <w:r w:rsidRPr="0023274E">
        <w:rPr>
          <w:rFonts w:cstheme="minorHAnsi"/>
          <w:bCs/>
        </w:rPr>
        <w:t>Het bestuur van de stichting bestond ultimo 202</w:t>
      </w:r>
      <w:r w:rsidR="00AC7F9C">
        <w:rPr>
          <w:rFonts w:cstheme="minorHAnsi"/>
          <w:bCs/>
        </w:rPr>
        <w:t>4</w:t>
      </w:r>
      <w:r w:rsidRPr="0023274E">
        <w:rPr>
          <w:rFonts w:cstheme="minorHAnsi"/>
          <w:bCs/>
        </w:rPr>
        <w:t xml:space="preserve"> uit:</w:t>
      </w:r>
    </w:p>
    <w:p w14:paraId="22BFF03A" w14:textId="77777777" w:rsidR="0023274E" w:rsidRPr="0023274E" w:rsidRDefault="0023274E" w:rsidP="0023274E">
      <w:pPr>
        <w:numPr>
          <w:ilvl w:val="0"/>
          <w:numId w:val="2"/>
        </w:numPr>
        <w:tabs>
          <w:tab w:val="left" w:pos="4903"/>
        </w:tabs>
        <w:spacing w:after="0" w:line="240" w:lineRule="auto"/>
        <w:rPr>
          <w:rFonts w:cstheme="minorHAnsi"/>
          <w:bCs/>
        </w:rPr>
      </w:pPr>
      <w:r w:rsidRPr="0023274E">
        <w:rPr>
          <w:rFonts w:cstheme="minorHAnsi"/>
          <w:bCs/>
        </w:rPr>
        <w:t>de heer C.R. Roos te Oosterwolde (Gld.) (voorzitter)</w:t>
      </w:r>
    </w:p>
    <w:p w14:paraId="386FB836" w14:textId="77777777" w:rsidR="0023274E" w:rsidRPr="0023274E" w:rsidRDefault="0023274E" w:rsidP="0023274E">
      <w:pPr>
        <w:numPr>
          <w:ilvl w:val="0"/>
          <w:numId w:val="2"/>
        </w:numPr>
        <w:tabs>
          <w:tab w:val="left" w:pos="4903"/>
        </w:tabs>
        <w:spacing w:after="0" w:line="240" w:lineRule="auto"/>
        <w:rPr>
          <w:rFonts w:cstheme="minorHAnsi"/>
          <w:bCs/>
        </w:rPr>
      </w:pPr>
      <w:r w:rsidRPr="0023274E">
        <w:rPr>
          <w:rFonts w:cstheme="minorHAnsi"/>
          <w:bCs/>
        </w:rPr>
        <w:t>de heer R. Nieuwenkamp te Eerbeek (secretaris/penningmeester)</w:t>
      </w:r>
    </w:p>
    <w:p w14:paraId="30FAD2F9" w14:textId="77777777" w:rsidR="0023274E" w:rsidRPr="0023274E" w:rsidRDefault="0023274E" w:rsidP="0023274E">
      <w:pPr>
        <w:numPr>
          <w:ilvl w:val="0"/>
          <w:numId w:val="2"/>
        </w:numPr>
        <w:tabs>
          <w:tab w:val="left" w:pos="4903"/>
        </w:tabs>
        <w:spacing w:after="0" w:line="240" w:lineRule="auto"/>
        <w:rPr>
          <w:rFonts w:cstheme="minorHAnsi"/>
          <w:bCs/>
        </w:rPr>
      </w:pPr>
      <w:r w:rsidRPr="0023274E">
        <w:rPr>
          <w:rFonts w:cstheme="minorHAnsi"/>
          <w:bCs/>
        </w:rPr>
        <w:t>de heer K. Staal te Nunspeet (lid)</w:t>
      </w:r>
    </w:p>
    <w:p w14:paraId="217C6EC1" w14:textId="77777777" w:rsidR="0023274E" w:rsidRPr="0023274E" w:rsidRDefault="0023274E" w:rsidP="0023274E">
      <w:pPr>
        <w:numPr>
          <w:ilvl w:val="0"/>
          <w:numId w:val="2"/>
        </w:numPr>
        <w:tabs>
          <w:tab w:val="left" w:pos="4903"/>
        </w:tabs>
        <w:spacing w:after="0" w:line="240" w:lineRule="auto"/>
        <w:rPr>
          <w:rFonts w:cstheme="minorHAnsi"/>
          <w:bCs/>
        </w:rPr>
      </w:pPr>
      <w:r w:rsidRPr="0023274E">
        <w:rPr>
          <w:rFonts w:cstheme="minorHAnsi"/>
          <w:bCs/>
        </w:rPr>
        <w:t xml:space="preserve">de heer Th. </w:t>
      </w:r>
      <w:proofErr w:type="spellStart"/>
      <w:r w:rsidRPr="0023274E">
        <w:rPr>
          <w:rFonts w:cstheme="minorHAnsi"/>
          <w:bCs/>
        </w:rPr>
        <w:t>Froma</w:t>
      </w:r>
      <w:proofErr w:type="spellEnd"/>
      <w:r w:rsidRPr="0023274E">
        <w:rPr>
          <w:rFonts w:cstheme="minorHAnsi"/>
          <w:bCs/>
        </w:rPr>
        <w:t xml:space="preserve"> te Nunspeet (lid)</w:t>
      </w:r>
    </w:p>
    <w:p w14:paraId="3DB1A2DA" w14:textId="20D8BF4E" w:rsidR="0023274E" w:rsidRDefault="0023274E" w:rsidP="0023274E">
      <w:pPr>
        <w:numPr>
          <w:ilvl w:val="0"/>
          <w:numId w:val="2"/>
        </w:numPr>
        <w:tabs>
          <w:tab w:val="left" w:pos="4903"/>
        </w:tabs>
        <w:spacing w:after="0" w:line="240" w:lineRule="auto"/>
        <w:rPr>
          <w:rFonts w:cstheme="minorHAnsi"/>
          <w:bCs/>
        </w:rPr>
      </w:pPr>
      <w:r w:rsidRPr="0023274E">
        <w:rPr>
          <w:rFonts w:cstheme="minorHAnsi"/>
          <w:bCs/>
        </w:rPr>
        <w:t>de heer R. van den Berg te Nunspeet (lid)</w:t>
      </w:r>
    </w:p>
    <w:p w14:paraId="596818FF" w14:textId="77777777" w:rsidR="009E1B4B" w:rsidRDefault="009E1B4B" w:rsidP="009E1B4B">
      <w:pPr>
        <w:tabs>
          <w:tab w:val="left" w:pos="4903"/>
        </w:tabs>
        <w:spacing w:after="0" w:line="240" w:lineRule="auto"/>
        <w:ind w:left="720"/>
        <w:rPr>
          <w:rFonts w:cstheme="minorHAnsi"/>
          <w:bCs/>
        </w:rPr>
      </w:pPr>
    </w:p>
    <w:p w14:paraId="362FCD42" w14:textId="69220816" w:rsidR="00051C82" w:rsidRPr="0023274E" w:rsidRDefault="00CB5DFF" w:rsidP="00051C82">
      <w:pPr>
        <w:tabs>
          <w:tab w:val="left" w:pos="4903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B</w:t>
      </w:r>
      <w:r w:rsidR="00051C82">
        <w:rPr>
          <w:rFonts w:cstheme="minorHAnsi"/>
          <w:bCs/>
        </w:rPr>
        <w:t>estuursleden krijgen geen beloning voor hun werkzaamheden.</w:t>
      </w:r>
    </w:p>
    <w:p w14:paraId="44F76E52" w14:textId="63502A56" w:rsidR="00BF5F91" w:rsidRPr="0023274E" w:rsidRDefault="00BF5F91" w:rsidP="000632EA">
      <w:pPr>
        <w:pStyle w:val="Geenafstand"/>
        <w:rPr>
          <w:rFonts w:cstheme="minorHAnsi"/>
          <w:b/>
          <w:bCs/>
          <w:sz w:val="24"/>
          <w:szCs w:val="24"/>
        </w:rPr>
      </w:pPr>
    </w:p>
    <w:p w14:paraId="15750A53" w14:textId="77777777" w:rsidR="00BF5F91" w:rsidRPr="00BF5F91" w:rsidRDefault="00BF5F91" w:rsidP="000632EA">
      <w:pPr>
        <w:pStyle w:val="Geenafstand"/>
        <w:rPr>
          <w:b/>
          <w:bCs/>
          <w:sz w:val="24"/>
          <w:szCs w:val="24"/>
        </w:rPr>
      </w:pPr>
    </w:p>
    <w:p w14:paraId="5CDBBADD" w14:textId="749CA386" w:rsidR="00BF5F91" w:rsidRDefault="00BF5F91" w:rsidP="000632EA">
      <w:pPr>
        <w:pStyle w:val="Geenafstand"/>
      </w:pPr>
    </w:p>
    <w:p w14:paraId="383A3375" w14:textId="0AE7EA55" w:rsidR="00BF5F91" w:rsidRDefault="00BF5F91" w:rsidP="000632EA">
      <w:pPr>
        <w:pStyle w:val="Geenafstand"/>
      </w:pPr>
    </w:p>
    <w:p w14:paraId="7E1574AD" w14:textId="1829FAB9" w:rsidR="00AF24C0" w:rsidRDefault="00AF24C0" w:rsidP="000632EA">
      <w:pPr>
        <w:pStyle w:val="Geenafstand"/>
      </w:pPr>
    </w:p>
    <w:p w14:paraId="1D845803" w14:textId="79312588" w:rsidR="00AF24C0" w:rsidRDefault="00AF24C0" w:rsidP="000632EA">
      <w:pPr>
        <w:pStyle w:val="Geenafstand"/>
      </w:pPr>
    </w:p>
    <w:p w14:paraId="6D79C651" w14:textId="73BA11A0" w:rsidR="00AF24C0" w:rsidRDefault="00AF24C0" w:rsidP="000632EA">
      <w:pPr>
        <w:pStyle w:val="Geenafstand"/>
      </w:pPr>
    </w:p>
    <w:p w14:paraId="44431F3C" w14:textId="5E12213A" w:rsidR="00AF24C0" w:rsidRDefault="00AF24C0" w:rsidP="000632EA">
      <w:pPr>
        <w:pStyle w:val="Geenafstand"/>
      </w:pPr>
    </w:p>
    <w:p w14:paraId="7891A581" w14:textId="0687343D" w:rsidR="00AF24C0" w:rsidRDefault="00AF24C0" w:rsidP="000632EA">
      <w:pPr>
        <w:pStyle w:val="Geenafstand"/>
      </w:pPr>
    </w:p>
    <w:p w14:paraId="0BEBAAB5" w14:textId="6B008B1D" w:rsidR="00AF24C0" w:rsidRDefault="00AF24C0" w:rsidP="000632EA">
      <w:pPr>
        <w:pStyle w:val="Geenafstand"/>
      </w:pPr>
    </w:p>
    <w:p w14:paraId="0EE5BB91" w14:textId="1E597009" w:rsidR="00AF24C0" w:rsidRDefault="00AF24C0" w:rsidP="000632EA">
      <w:pPr>
        <w:pStyle w:val="Geenafstand"/>
      </w:pPr>
    </w:p>
    <w:p w14:paraId="682BD23F" w14:textId="742DB7F0" w:rsidR="00AF24C0" w:rsidRDefault="00AF24C0" w:rsidP="000632EA">
      <w:pPr>
        <w:pStyle w:val="Geenafstand"/>
      </w:pPr>
    </w:p>
    <w:p w14:paraId="18F67876" w14:textId="42780D86" w:rsidR="00AF24C0" w:rsidRDefault="00AF24C0" w:rsidP="000632EA">
      <w:pPr>
        <w:pStyle w:val="Geenafstand"/>
      </w:pPr>
    </w:p>
    <w:p w14:paraId="12ABB289" w14:textId="5FECF7FA" w:rsidR="00AF24C0" w:rsidRDefault="00AF24C0" w:rsidP="000632EA">
      <w:pPr>
        <w:pStyle w:val="Geenafstand"/>
      </w:pPr>
    </w:p>
    <w:p w14:paraId="20F2133B" w14:textId="01D87702" w:rsidR="00AF24C0" w:rsidRDefault="00AF24C0" w:rsidP="000632EA">
      <w:pPr>
        <w:pStyle w:val="Geenafstand"/>
      </w:pPr>
    </w:p>
    <w:p w14:paraId="685A4085" w14:textId="696A2261" w:rsidR="00AF24C0" w:rsidRDefault="00AF24C0" w:rsidP="000632EA">
      <w:pPr>
        <w:pStyle w:val="Geenafstand"/>
      </w:pPr>
    </w:p>
    <w:p w14:paraId="27B5E1F2" w14:textId="07A9BA50" w:rsidR="00AF24C0" w:rsidRDefault="00AF24C0" w:rsidP="000632EA">
      <w:pPr>
        <w:pStyle w:val="Geenafstand"/>
      </w:pPr>
    </w:p>
    <w:p w14:paraId="155D47C9" w14:textId="3697B0C1" w:rsidR="00AF24C0" w:rsidRDefault="00AF24C0" w:rsidP="000632EA">
      <w:pPr>
        <w:pStyle w:val="Geenafstand"/>
      </w:pPr>
    </w:p>
    <w:p w14:paraId="7464A192" w14:textId="5397467D" w:rsidR="00AF24C0" w:rsidRDefault="00AF24C0" w:rsidP="000632EA">
      <w:pPr>
        <w:pStyle w:val="Geenafstand"/>
      </w:pPr>
    </w:p>
    <w:p w14:paraId="6D780B57" w14:textId="7726C8D1" w:rsidR="00AF24C0" w:rsidRDefault="00AF24C0" w:rsidP="000632EA">
      <w:pPr>
        <w:pStyle w:val="Geenafstand"/>
      </w:pPr>
    </w:p>
    <w:p w14:paraId="25F2E00E" w14:textId="77777777" w:rsidR="00AF24C0" w:rsidRDefault="00AF24C0" w:rsidP="000632EA">
      <w:pPr>
        <w:pStyle w:val="Geenafstand"/>
      </w:pPr>
    </w:p>
    <w:p w14:paraId="097218EB" w14:textId="7932AB29" w:rsidR="00AF24C0" w:rsidRDefault="00AF24C0" w:rsidP="000632EA">
      <w:pPr>
        <w:pStyle w:val="Geenafstand"/>
      </w:pPr>
    </w:p>
    <w:p w14:paraId="27DD4227" w14:textId="6E3F8830" w:rsidR="00AF24C0" w:rsidRDefault="00AF24C0" w:rsidP="000632EA">
      <w:pPr>
        <w:pStyle w:val="Geenafstand"/>
      </w:pPr>
    </w:p>
    <w:p w14:paraId="16589838" w14:textId="5FD45CB5" w:rsidR="00AF24C0" w:rsidRDefault="00AF24C0" w:rsidP="000632EA">
      <w:pPr>
        <w:pStyle w:val="Geenafstand"/>
      </w:pPr>
    </w:p>
    <w:p w14:paraId="70F566B7" w14:textId="117267F4" w:rsidR="00AF24C0" w:rsidRDefault="00AF24C0" w:rsidP="000632EA">
      <w:pPr>
        <w:pStyle w:val="Geenafstand"/>
      </w:pPr>
    </w:p>
    <w:p w14:paraId="6D0ABDA6" w14:textId="501A8A7B" w:rsidR="00AF24C0" w:rsidRDefault="00AF24C0" w:rsidP="000632EA">
      <w:pPr>
        <w:pStyle w:val="Geenafstand"/>
      </w:pPr>
    </w:p>
    <w:p w14:paraId="253F7038" w14:textId="0DC0DE87" w:rsidR="00AF24C0" w:rsidRDefault="00AF24C0" w:rsidP="000632EA">
      <w:pPr>
        <w:pStyle w:val="Geenafstand"/>
      </w:pPr>
    </w:p>
    <w:p w14:paraId="3B258DC7" w14:textId="2ABCCFA1" w:rsidR="00AF24C0" w:rsidRDefault="00AF24C0" w:rsidP="000632EA">
      <w:pPr>
        <w:pStyle w:val="Geenafstand"/>
      </w:pPr>
    </w:p>
    <w:p w14:paraId="2C2E3E1E" w14:textId="602F3BB4" w:rsidR="00BF5F91" w:rsidRPr="007C7CFA" w:rsidRDefault="00AF24C0" w:rsidP="00AF24C0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sectPr w:rsidR="00BF5F91" w:rsidRPr="007C7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15AEA"/>
    <w:multiLevelType w:val="hybridMultilevel"/>
    <w:tmpl w:val="181891D8"/>
    <w:lvl w:ilvl="0" w:tplc="AE741110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63AF0"/>
    <w:multiLevelType w:val="hybridMultilevel"/>
    <w:tmpl w:val="DCE61636"/>
    <w:lvl w:ilvl="0" w:tplc="0413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93784"/>
    <w:multiLevelType w:val="hybridMultilevel"/>
    <w:tmpl w:val="02D28B82"/>
    <w:lvl w:ilvl="0" w:tplc="A90CD586">
      <w:start w:val="4"/>
      <w:numFmt w:val="bullet"/>
      <w:lvlText w:val="-"/>
      <w:lvlJc w:val="left"/>
      <w:pPr>
        <w:ind w:left="531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num w:numId="1" w16cid:durableId="620846653">
    <w:abstractNumId w:val="2"/>
  </w:num>
  <w:num w:numId="2" w16cid:durableId="1442414468">
    <w:abstractNumId w:val="1"/>
  </w:num>
  <w:num w:numId="3" w16cid:durableId="1579754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03"/>
    <w:rsid w:val="00010D6B"/>
    <w:rsid w:val="00051C82"/>
    <w:rsid w:val="000632EA"/>
    <w:rsid w:val="000A0C37"/>
    <w:rsid w:val="000F198D"/>
    <w:rsid w:val="00106C53"/>
    <w:rsid w:val="001475D5"/>
    <w:rsid w:val="00160B10"/>
    <w:rsid w:val="00193B66"/>
    <w:rsid w:val="0023274E"/>
    <w:rsid w:val="003C287E"/>
    <w:rsid w:val="00454087"/>
    <w:rsid w:val="0048564C"/>
    <w:rsid w:val="004864B3"/>
    <w:rsid w:val="004E328B"/>
    <w:rsid w:val="005D6903"/>
    <w:rsid w:val="00693F50"/>
    <w:rsid w:val="006A2CD0"/>
    <w:rsid w:val="00775F21"/>
    <w:rsid w:val="007C3456"/>
    <w:rsid w:val="007C7CFA"/>
    <w:rsid w:val="0080317E"/>
    <w:rsid w:val="00814B16"/>
    <w:rsid w:val="00873955"/>
    <w:rsid w:val="0099132C"/>
    <w:rsid w:val="009E1B4B"/>
    <w:rsid w:val="00AA4274"/>
    <w:rsid w:val="00AA6D68"/>
    <w:rsid w:val="00AC7F9C"/>
    <w:rsid w:val="00AE0400"/>
    <w:rsid w:val="00AF02E2"/>
    <w:rsid w:val="00AF24C0"/>
    <w:rsid w:val="00B50B3A"/>
    <w:rsid w:val="00BF5F91"/>
    <w:rsid w:val="00C37ED7"/>
    <w:rsid w:val="00C43E63"/>
    <w:rsid w:val="00CB5DFF"/>
    <w:rsid w:val="00D512D4"/>
    <w:rsid w:val="00D903E0"/>
    <w:rsid w:val="00DF785E"/>
    <w:rsid w:val="00EB38DF"/>
    <w:rsid w:val="00EC71AB"/>
    <w:rsid w:val="00F825ED"/>
    <w:rsid w:val="00FE41FC"/>
    <w:rsid w:val="00FF5A71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3B8D"/>
  <w15:chartTrackingRefBased/>
  <w15:docId w15:val="{999A8B9D-25E3-444F-8BA2-CC8B5890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D69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Stichting Desert Rose</dc:creator>
  <cp:keywords/>
  <dc:description/>
  <cp:lastModifiedBy>Stichting Desert Rose</cp:lastModifiedBy>
  <cp:revision>6</cp:revision>
  <dcterms:created xsi:type="dcterms:W3CDTF">2025-01-06T15:54:00Z</dcterms:created>
  <dcterms:modified xsi:type="dcterms:W3CDTF">2025-03-17T15:03:00Z</dcterms:modified>
</cp:coreProperties>
</file>